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2502" w:rsidRPr="00032502" w:rsidRDefault="00032502" w:rsidP="00032502">
      <w:pPr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032502" w:rsidRPr="00032502" w:rsidRDefault="00032502" w:rsidP="00032502">
      <w:pPr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32502" w:rsidRPr="00032502" w:rsidRDefault="00032502" w:rsidP="00032502">
      <w:pPr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ОМУТНИНСКОЕ ГОРОДСКОЕ ПОСЕЛЕНИЕ</w:t>
      </w:r>
    </w:p>
    <w:p w:rsidR="00032502" w:rsidRPr="00032502" w:rsidRDefault="00032502" w:rsidP="00032502">
      <w:pPr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ОМУТНИНСКОГО РАЙОНА КИРОВСКОЙ ОБЛАСТИ</w:t>
      </w:r>
    </w:p>
    <w:p w:rsidR="00032502" w:rsidRPr="00032502" w:rsidRDefault="00032502" w:rsidP="00032502">
      <w:pPr>
        <w:jc w:val="center"/>
        <w:rPr>
          <w:rFonts w:ascii="Times New Roman" w:hAnsi="Times New Roman"/>
          <w:b/>
          <w:sz w:val="36"/>
          <w:szCs w:val="36"/>
        </w:rPr>
      </w:pPr>
    </w:p>
    <w:p w:rsidR="00032502" w:rsidRPr="00032502" w:rsidRDefault="00032502" w:rsidP="00032502">
      <w:pPr>
        <w:jc w:val="center"/>
        <w:rPr>
          <w:rFonts w:ascii="Times New Roman" w:hAnsi="Times New Roman"/>
          <w:b/>
          <w:sz w:val="32"/>
          <w:szCs w:val="32"/>
        </w:rPr>
      </w:pPr>
      <w:r w:rsidRPr="00032502">
        <w:rPr>
          <w:rFonts w:ascii="Times New Roman" w:hAnsi="Times New Roman"/>
          <w:b/>
          <w:sz w:val="32"/>
          <w:szCs w:val="32"/>
        </w:rPr>
        <w:t>ПОСТАНОВЛЕНИЕ</w:t>
      </w:r>
    </w:p>
    <w:p w:rsidR="00032502" w:rsidRPr="00032502" w:rsidRDefault="00032502" w:rsidP="00032502">
      <w:pPr>
        <w:rPr>
          <w:rFonts w:ascii="Times New Roman" w:hAnsi="Times New Roman"/>
          <w:sz w:val="36"/>
          <w:szCs w:val="36"/>
        </w:rPr>
      </w:pPr>
    </w:p>
    <w:p w:rsidR="00032502" w:rsidRPr="00032502" w:rsidRDefault="005022BB" w:rsidP="00BB37B5">
      <w:pPr>
        <w:ind w:left="426" w:right="4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14.09.</w:t>
      </w:r>
      <w:bookmarkStart w:id="0" w:name="_GoBack"/>
      <w:bookmarkEnd w:id="0"/>
      <w:r w:rsidR="00F56CA9">
        <w:rPr>
          <w:rFonts w:ascii="Times New Roman" w:hAnsi="Times New Roman"/>
          <w:sz w:val="28"/>
          <w:szCs w:val="28"/>
        </w:rPr>
        <w:t>2023</w:t>
      </w:r>
      <w:r w:rsidR="00032502" w:rsidRPr="0091322E">
        <w:rPr>
          <w:rFonts w:ascii="Times New Roman" w:hAnsi="Times New Roman"/>
          <w:sz w:val="28"/>
          <w:szCs w:val="28"/>
        </w:rPr>
        <w:tab/>
      </w:r>
      <w:r w:rsidR="000565E9">
        <w:rPr>
          <w:rFonts w:ascii="Times New Roman" w:hAnsi="Times New Roman"/>
          <w:sz w:val="28"/>
          <w:szCs w:val="28"/>
        </w:rPr>
        <w:tab/>
      </w:r>
      <w:r w:rsidR="00032502" w:rsidRPr="0091322E">
        <w:rPr>
          <w:rFonts w:ascii="Times New Roman" w:hAnsi="Times New Roman"/>
          <w:sz w:val="28"/>
          <w:szCs w:val="28"/>
        </w:rPr>
        <w:tab/>
      </w:r>
      <w:r w:rsidR="00032502" w:rsidRPr="0091322E">
        <w:rPr>
          <w:rFonts w:ascii="Times New Roman" w:hAnsi="Times New Roman"/>
          <w:sz w:val="28"/>
          <w:szCs w:val="28"/>
        </w:rPr>
        <w:tab/>
      </w:r>
      <w:r w:rsidR="00032502" w:rsidRPr="0091322E">
        <w:rPr>
          <w:rFonts w:ascii="Times New Roman" w:hAnsi="Times New Roman"/>
          <w:sz w:val="28"/>
          <w:szCs w:val="28"/>
        </w:rPr>
        <w:tab/>
      </w:r>
      <w:r w:rsidR="00032502" w:rsidRPr="0091322E">
        <w:rPr>
          <w:rFonts w:ascii="Times New Roman" w:hAnsi="Times New Roman"/>
          <w:sz w:val="28"/>
          <w:szCs w:val="28"/>
        </w:rPr>
        <w:tab/>
      </w:r>
      <w:r w:rsidR="00032502" w:rsidRPr="0091322E">
        <w:rPr>
          <w:rFonts w:ascii="Times New Roman" w:hAnsi="Times New Roman"/>
          <w:sz w:val="28"/>
          <w:szCs w:val="28"/>
        </w:rPr>
        <w:tab/>
      </w:r>
      <w:r w:rsidR="00032502" w:rsidRPr="0091322E">
        <w:rPr>
          <w:rFonts w:ascii="Times New Roman" w:hAnsi="Times New Roman"/>
          <w:sz w:val="28"/>
          <w:szCs w:val="28"/>
        </w:rPr>
        <w:tab/>
      </w:r>
      <w:r w:rsidR="00032502" w:rsidRPr="0091322E">
        <w:rPr>
          <w:rFonts w:ascii="Times New Roman" w:hAnsi="Times New Roman"/>
          <w:sz w:val="28"/>
          <w:szCs w:val="28"/>
        </w:rPr>
        <w:tab/>
      </w:r>
      <w:r w:rsidR="00933AB0">
        <w:rPr>
          <w:rFonts w:ascii="Times New Roman" w:hAnsi="Times New Roman"/>
          <w:sz w:val="28"/>
          <w:szCs w:val="28"/>
        </w:rPr>
        <w:tab/>
      </w:r>
      <w:r w:rsidR="00032502" w:rsidRPr="0091322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779</w:t>
      </w:r>
    </w:p>
    <w:p w:rsidR="00032502" w:rsidRPr="00032502" w:rsidRDefault="00032502" w:rsidP="00BB37B5">
      <w:pPr>
        <w:ind w:left="426"/>
        <w:jc w:val="center"/>
        <w:rPr>
          <w:rFonts w:ascii="Times New Roman" w:hAnsi="Times New Roman"/>
          <w:sz w:val="28"/>
          <w:szCs w:val="28"/>
        </w:rPr>
      </w:pPr>
      <w:r w:rsidRPr="00032502">
        <w:rPr>
          <w:rFonts w:ascii="Times New Roman" w:hAnsi="Times New Roman"/>
          <w:sz w:val="28"/>
          <w:szCs w:val="28"/>
        </w:rPr>
        <w:t>г. Омутнинск</w:t>
      </w:r>
    </w:p>
    <w:p w:rsidR="00032502" w:rsidRPr="00032502" w:rsidRDefault="00032502" w:rsidP="00032502">
      <w:pPr>
        <w:jc w:val="center"/>
        <w:rPr>
          <w:rFonts w:ascii="Times New Roman" w:hAnsi="Times New Roman"/>
          <w:sz w:val="48"/>
          <w:szCs w:val="48"/>
        </w:rPr>
      </w:pPr>
    </w:p>
    <w:p w:rsidR="00032502" w:rsidRPr="00032502" w:rsidRDefault="00032502" w:rsidP="00032502">
      <w:pPr>
        <w:ind w:left="426" w:right="433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О внесении изменений и дополнений в Правила землепользования и застройки в муниципальном образовании Омутнинское городское поселение Омутнинского района Кировской области в части утверждения границ территориальных зон</w:t>
      </w:r>
    </w:p>
    <w:p w:rsidR="00032502" w:rsidRPr="00032502" w:rsidRDefault="00032502" w:rsidP="00032502">
      <w:pPr>
        <w:ind w:left="426" w:right="433"/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p w:rsidR="00032502" w:rsidRPr="00BE6EE4" w:rsidRDefault="00032502" w:rsidP="00032502">
      <w:pPr>
        <w:spacing w:line="360" w:lineRule="auto"/>
        <w:ind w:left="426" w:right="433" w:firstLine="709"/>
        <w:jc w:val="both"/>
        <w:rPr>
          <w:rFonts w:ascii="Times New Roman" w:hAnsi="Times New Roman"/>
          <w:color w:val="010302"/>
          <w:sz w:val="28"/>
          <w:szCs w:val="28"/>
        </w:rPr>
      </w:pPr>
      <w:proofErr w:type="gramStart"/>
      <w:r w:rsidRPr="00032502">
        <w:rPr>
          <w:rFonts w:ascii="Times New Roman" w:hAnsi="Times New Roman"/>
          <w:color w:val="000000"/>
          <w:sz w:val="28"/>
          <w:szCs w:val="28"/>
        </w:rPr>
        <w:t>В соо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32502">
        <w:rPr>
          <w:rFonts w:ascii="Times New Roman" w:hAnsi="Times New Roman"/>
          <w:color w:val="000000"/>
          <w:sz w:val="28"/>
          <w:szCs w:val="28"/>
        </w:rPr>
        <w:t>ветстви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 xml:space="preserve">и </w:t>
      </w:r>
      <w:r w:rsidRPr="00032502">
        <w:rPr>
          <w:rFonts w:ascii="Times New Roman" w:hAnsi="Times New Roman"/>
          <w:color w:val="000000"/>
          <w:sz w:val="28"/>
          <w:szCs w:val="28"/>
        </w:rPr>
        <w:t>с Гра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ост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z w:val="28"/>
          <w:szCs w:val="28"/>
        </w:rPr>
        <w:t>оитель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z w:val="28"/>
          <w:szCs w:val="28"/>
        </w:rPr>
        <w:t>ы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 xml:space="preserve">м </w:t>
      </w:r>
      <w:r w:rsidRPr="00032502">
        <w:rPr>
          <w:rFonts w:ascii="Times New Roman" w:hAnsi="Times New Roman"/>
          <w:color w:val="000000"/>
          <w:sz w:val="28"/>
          <w:szCs w:val="28"/>
        </w:rPr>
        <w:t>ко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ексо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м Р</w:t>
      </w:r>
      <w:r w:rsidRPr="00032502">
        <w:rPr>
          <w:rFonts w:ascii="Times New Roman" w:hAnsi="Times New Roman"/>
          <w:color w:val="000000"/>
          <w:sz w:val="28"/>
          <w:szCs w:val="28"/>
        </w:rPr>
        <w:t>оссийс</w:t>
      </w:r>
      <w:r w:rsidRPr="00032502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z w:val="28"/>
          <w:szCs w:val="28"/>
        </w:rPr>
        <w:t>ой 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ерации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Pr="00032502">
        <w:rPr>
          <w:rFonts w:ascii="Times New Roman" w:hAnsi="Times New Roman"/>
          <w:color w:val="000000"/>
          <w:sz w:val="28"/>
          <w:szCs w:val="28"/>
        </w:rPr>
        <w:t>Земельн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ы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032502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ексо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Российс</w:t>
      </w:r>
      <w:r w:rsidRPr="00032502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z w:val="28"/>
          <w:szCs w:val="28"/>
        </w:rPr>
        <w:t>ой 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ерации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Pr="00032502">
        <w:rPr>
          <w:rFonts w:ascii="Times New Roman" w:hAnsi="Times New Roman"/>
          <w:color w:val="000000"/>
          <w:sz w:val="28"/>
          <w:szCs w:val="28"/>
        </w:rPr>
        <w:t>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еральны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 xml:space="preserve">м </w:t>
      </w:r>
      <w:r w:rsidRPr="00032502">
        <w:rPr>
          <w:rFonts w:ascii="Times New Roman" w:hAnsi="Times New Roman"/>
          <w:color w:val="000000"/>
          <w:sz w:val="28"/>
          <w:szCs w:val="28"/>
        </w:rPr>
        <w:t>за</w:t>
      </w:r>
      <w:r w:rsidRPr="00032502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z w:val="28"/>
          <w:szCs w:val="28"/>
        </w:rPr>
        <w:t>ом от 1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3</w:t>
      </w:r>
      <w:r w:rsidRPr="00032502">
        <w:rPr>
          <w:rFonts w:ascii="Times New Roman" w:hAnsi="Times New Roman"/>
          <w:color w:val="000000"/>
          <w:sz w:val="28"/>
          <w:szCs w:val="28"/>
        </w:rPr>
        <w:t>.07.201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 xml:space="preserve">5 </w:t>
      </w:r>
      <w:r w:rsidRPr="00032502">
        <w:rPr>
          <w:rFonts w:ascii="Times New Roman" w:hAnsi="Times New Roman"/>
          <w:color w:val="000000"/>
          <w:sz w:val="28"/>
          <w:szCs w:val="28"/>
        </w:rPr>
        <w:t>№ 218-Ф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З «</w:t>
      </w:r>
      <w:r w:rsidRPr="00032502">
        <w:rPr>
          <w:rFonts w:ascii="Times New Roman" w:hAnsi="Times New Roman"/>
          <w:color w:val="000000"/>
          <w:sz w:val="28"/>
          <w:szCs w:val="28"/>
        </w:rPr>
        <w:t>О гос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арственно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й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 регистрации не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виж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им</w:t>
      </w:r>
      <w:r w:rsidRPr="00032502">
        <w:rPr>
          <w:rFonts w:ascii="Times New Roman" w:hAnsi="Times New Roman"/>
          <w:color w:val="000000"/>
          <w:sz w:val="28"/>
          <w:szCs w:val="28"/>
        </w:rPr>
        <w:t>ости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»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pacing w:val="-11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ьн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 xml:space="preserve">ым 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з</w:t>
      </w:r>
      <w:r w:rsidRPr="00032502">
        <w:rPr>
          <w:rFonts w:ascii="Times New Roman" w:hAnsi="Times New Roman"/>
          <w:color w:val="000000"/>
          <w:spacing w:val="-5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 xml:space="preserve">м 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 xml:space="preserve">т  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06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.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10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.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 xml:space="preserve">2003 </w:t>
      </w:r>
      <w:r w:rsidRPr="00032502">
        <w:rPr>
          <w:rFonts w:ascii="Times New Roman" w:hAnsi="Times New Roman"/>
          <w:color w:val="000000"/>
          <w:spacing w:val="-12"/>
          <w:sz w:val="28"/>
          <w:szCs w:val="28"/>
        </w:rPr>
        <w:t xml:space="preserve">№ 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1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>31</w:t>
      </w:r>
      <w:r w:rsidRPr="00032502">
        <w:rPr>
          <w:rFonts w:ascii="Times New Roman" w:hAnsi="Times New Roman"/>
          <w:color w:val="000000"/>
          <w:spacing w:val="-12"/>
          <w:sz w:val="28"/>
          <w:szCs w:val="28"/>
        </w:rPr>
        <w:t>-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>З «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11"/>
          <w:sz w:val="28"/>
          <w:szCs w:val="28"/>
        </w:rPr>
        <w:t xml:space="preserve">б 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11"/>
          <w:sz w:val="28"/>
          <w:szCs w:val="28"/>
        </w:rPr>
        <w:t>бщ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 xml:space="preserve">х 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ци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х ор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032502">
        <w:rPr>
          <w:rFonts w:ascii="Times New Roman" w:hAnsi="Times New Roman"/>
          <w:color w:val="000000"/>
          <w:spacing w:val="-15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из</w:t>
      </w:r>
      <w:r w:rsidRPr="00032502">
        <w:rPr>
          <w:rFonts w:ascii="Times New Roman" w:hAnsi="Times New Roman"/>
          <w:color w:val="000000"/>
          <w:spacing w:val="-15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ц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 xml:space="preserve">и 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м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ес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тн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12"/>
          <w:sz w:val="28"/>
          <w:szCs w:val="28"/>
        </w:rPr>
        <w:t>г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 xml:space="preserve">о 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с</w:t>
      </w:r>
      <w:r w:rsidRPr="00032502">
        <w:rPr>
          <w:rFonts w:ascii="Times New Roman" w:hAnsi="Times New Roman"/>
          <w:color w:val="000000"/>
          <w:spacing w:val="-15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12"/>
          <w:sz w:val="28"/>
          <w:szCs w:val="28"/>
        </w:rPr>
        <w:t>м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1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12"/>
          <w:sz w:val="28"/>
          <w:szCs w:val="28"/>
        </w:rPr>
        <w:t>в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 xml:space="preserve">я 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 xml:space="preserve">в 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сс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й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с</w:t>
      </w:r>
      <w:r w:rsidRPr="00032502">
        <w:rPr>
          <w:rFonts w:ascii="Times New Roman" w:hAnsi="Times New Roman"/>
          <w:color w:val="000000"/>
          <w:spacing w:val="-15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 xml:space="preserve">й 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pacing w:val="-11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pacing w:val="-15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ц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>»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,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статьей 10.4 Закона Кировской области от 28.09.2006 № 44-ЗО «О регулировании градостроительной деятельности в Кировской области», постановлением администрации Омутнинского городского поселения от 05.08.2021 № 681</w:t>
      </w:r>
      <w:r w:rsidR="00ED6B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6B2C" w:rsidRPr="00326E69">
        <w:rPr>
          <w:rFonts w:ascii="Times New Roman" w:hAnsi="Times New Roman"/>
          <w:sz w:val="28"/>
          <w:szCs w:val="28"/>
        </w:rPr>
        <w:t>(с изменениями от</w:t>
      </w:r>
      <w:proofErr w:type="gramEnd"/>
      <w:r w:rsidR="00ED6B2C" w:rsidRPr="00326E69">
        <w:rPr>
          <w:rFonts w:ascii="Times New Roman" w:hAnsi="Times New Roman"/>
          <w:sz w:val="28"/>
          <w:szCs w:val="28"/>
        </w:rPr>
        <w:t xml:space="preserve"> 05.04.2022,№ 312/1; </w:t>
      </w:r>
      <w:proofErr w:type="gramStart"/>
      <w:r w:rsidR="00ED6B2C" w:rsidRPr="00326E69">
        <w:rPr>
          <w:rFonts w:ascii="Times New Roman" w:hAnsi="Times New Roman"/>
          <w:sz w:val="28"/>
          <w:szCs w:val="28"/>
        </w:rPr>
        <w:t>от 08.07.2022 № 577, от 07.11.2022 № 939, 22.12.2022 № 1111</w:t>
      </w:r>
      <w:r w:rsidR="000B1758">
        <w:rPr>
          <w:rFonts w:ascii="Times New Roman" w:hAnsi="Times New Roman"/>
          <w:sz w:val="28"/>
          <w:szCs w:val="28"/>
        </w:rPr>
        <w:t xml:space="preserve">, </w:t>
      </w:r>
      <w:r w:rsidR="000B1758" w:rsidRPr="000B1758">
        <w:rPr>
          <w:rFonts w:ascii="Times New Roman" w:hAnsi="Times New Roman"/>
          <w:sz w:val="28"/>
          <w:szCs w:val="28"/>
        </w:rPr>
        <w:t>от 27.03.2023 № 238, от 31.07.2023 № 611</w:t>
      </w:r>
      <w:r w:rsidR="00ED6B2C" w:rsidRPr="000B1758">
        <w:rPr>
          <w:rFonts w:ascii="Times New Roman" w:hAnsi="Times New Roman"/>
          <w:sz w:val="28"/>
          <w:szCs w:val="28"/>
        </w:rPr>
        <w:t>)</w:t>
      </w:r>
      <w:r w:rsidR="00ED6B2C" w:rsidRPr="00326E69">
        <w:rPr>
          <w:rFonts w:ascii="Times New Roman" w:hAnsi="Times New Roman"/>
          <w:sz w:val="28"/>
          <w:szCs w:val="28"/>
        </w:rPr>
        <w:t xml:space="preserve"> 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«Об утверждении Правил землепользования и застройки в </w:t>
      </w:r>
      <w:r w:rsidRPr="00032502">
        <w:rPr>
          <w:rFonts w:ascii="Times New Roman" w:hAnsi="Times New Roman"/>
          <w:sz w:val="28"/>
          <w:szCs w:val="28"/>
        </w:rPr>
        <w:t>муниципальном образовании Омутнинское городское поселение Омутнинского района Кировской области</w:t>
      </w:r>
      <w:r w:rsidR="00092473">
        <w:rPr>
          <w:rFonts w:ascii="Times New Roman" w:hAnsi="Times New Roman"/>
          <w:sz w:val="28"/>
          <w:szCs w:val="28"/>
        </w:rPr>
        <w:t>»</w:t>
      </w:r>
      <w:r w:rsidRPr="00032502">
        <w:rPr>
          <w:rFonts w:ascii="Times New Roman" w:hAnsi="Times New Roman"/>
          <w:sz w:val="28"/>
          <w:szCs w:val="28"/>
        </w:rPr>
        <w:t>,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Уставом Ом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тнинско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r w:rsidR="00F56C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ско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32502">
        <w:rPr>
          <w:rFonts w:ascii="Times New Roman" w:hAnsi="Times New Roman"/>
          <w:color w:val="000000"/>
          <w:sz w:val="28"/>
          <w:szCs w:val="28"/>
        </w:rPr>
        <w:t>о поселени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я</w:t>
      </w:r>
      <w:r w:rsidR="00BE6EE4" w:rsidRPr="00BE6EE4">
        <w:rPr>
          <w:rFonts w:ascii="Times New Roman" w:hAnsi="Times New Roman"/>
          <w:sz w:val="28"/>
          <w:szCs w:val="28"/>
        </w:rPr>
        <w:t>, распоряжением администрации Омутнинского городского поселения от 06.09.2023 № 269к «Об исполнении обязанностей главы администрации Омутнинского городского поселения на период его отсутствия»</w:t>
      </w:r>
      <w:r w:rsidRPr="00BE6EE4">
        <w:rPr>
          <w:rFonts w:ascii="Times New Roman" w:hAnsi="Times New Roman"/>
          <w:sz w:val="28"/>
          <w:szCs w:val="28"/>
        </w:rPr>
        <w:t xml:space="preserve"> </w:t>
      </w:r>
      <w:r w:rsidR="00BE6EE4" w:rsidRPr="00032502">
        <w:rPr>
          <w:rFonts w:ascii="Times New Roman" w:hAnsi="Times New Roman"/>
          <w:color w:val="000000"/>
          <w:spacing w:val="-5"/>
          <w:sz w:val="28"/>
          <w:szCs w:val="28"/>
        </w:rPr>
        <w:t xml:space="preserve">администрация </w:t>
      </w:r>
      <w:r w:rsidR="00BE6EE4" w:rsidRPr="00032502">
        <w:rPr>
          <w:rFonts w:ascii="Times New Roman" w:hAnsi="Times New Roman"/>
          <w:sz w:val="28"/>
          <w:szCs w:val="28"/>
        </w:rPr>
        <w:t xml:space="preserve">Омутнинского </w:t>
      </w:r>
      <w:r w:rsidR="00BE6EE4" w:rsidRPr="00BE6EE4">
        <w:rPr>
          <w:rFonts w:ascii="Times New Roman" w:hAnsi="Times New Roman"/>
          <w:sz w:val="28"/>
          <w:szCs w:val="28"/>
        </w:rPr>
        <w:t>городского поселения</w:t>
      </w:r>
      <w:r w:rsidR="00BE6EE4" w:rsidRPr="00BE6EE4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BE6EE4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ПОСТАНОВЛЯЕТ</w:t>
      </w:r>
      <w:r w:rsidRPr="00BE6EE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proofErr w:type="gramEnd"/>
    </w:p>
    <w:p w:rsidR="00A225D3" w:rsidRPr="00A225D3" w:rsidRDefault="00032502" w:rsidP="00032502">
      <w:pPr>
        <w:spacing w:line="360" w:lineRule="auto"/>
        <w:ind w:left="426" w:right="433" w:firstLine="709"/>
        <w:jc w:val="both"/>
        <w:rPr>
          <w:rStyle w:val="a7"/>
          <w:rFonts w:ascii="Times New Roman" w:hAnsi="Times New Roman"/>
          <w:i w:val="0"/>
          <w:sz w:val="16"/>
          <w:szCs w:val="16"/>
        </w:rPr>
      </w:pPr>
      <w:r w:rsidRPr="00032502">
        <w:rPr>
          <w:rFonts w:ascii="Times New Roman" w:hAnsi="Times New Roman"/>
          <w:color w:val="000000"/>
          <w:sz w:val="28"/>
          <w:szCs w:val="28"/>
        </w:rPr>
        <w:t>1. Внести изменения в коор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инат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ое описание 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х</w:t>
      </w:r>
      <w:r w:rsidRPr="00032502">
        <w:rPr>
          <w:rFonts w:ascii="Times New Roman" w:hAnsi="Times New Roman"/>
          <w:color w:val="000000"/>
          <w:sz w:val="28"/>
          <w:szCs w:val="28"/>
        </w:rPr>
        <w:t>арактерны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 xml:space="preserve">х </w:t>
      </w:r>
      <w:r w:rsidRPr="00032502">
        <w:rPr>
          <w:rFonts w:ascii="Times New Roman" w:hAnsi="Times New Roman"/>
          <w:color w:val="000000"/>
          <w:sz w:val="28"/>
          <w:szCs w:val="28"/>
        </w:rPr>
        <w:t>точек границ терри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32502">
        <w:rPr>
          <w:rFonts w:ascii="Times New Roman" w:hAnsi="Times New Roman"/>
          <w:color w:val="000000"/>
          <w:sz w:val="28"/>
          <w:szCs w:val="28"/>
        </w:rPr>
        <w:t>ориаль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й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зоны ОД-</w:t>
      </w:r>
      <w:r w:rsidR="00092473">
        <w:rPr>
          <w:rFonts w:ascii="Times New Roman" w:hAnsi="Times New Roman"/>
          <w:color w:val="000000"/>
          <w:sz w:val="28"/>
          <w:szCs w:val="28"/>
        </w:rPr>
        <w:t>2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032502">
        <w:rPr>
          <w:rStyle w:val="fontstyle01"/>
        </w:rPr>
        <w:t xml:space="preserve">зона объектов </w:t>
      </w:r>
      <w:r w:rsidR="00092473">
        <w:rPr>
          <w:rStyle w:val="fontstyle01"/>
        </w:rPr>
        <w:t xml:space="preserve">социального и </w:t>
      </w:r>
      <w:r w:rsidR="00092473">
        <w:rPr>
          <w:rStyle w:val="fontstyle01"/>
        </w:rPr>
        <w:lastRenderedPageBreak/>
        <w:t>коммунально-бытового</w:t>
      </w:r>
      <w:r w:rsidRPr="00032502">
        <w:rPr>
          <w:rStyle w:val="fontstyle01"/>
        </w:rPr>
        <w:t xml:space="preserve"> назначения), </w:t>
      </w:r>
      <w:r w:rsidRPr="00032502">
        <w:rPr>
          <w:rStyle w:val="a7"/>
          <w:rFonts w:ascii="Times New Roman" w:hAnsi="Times New Roman"/>
          <w:i w:val="0"/>
          <w:sz w:val="28"/>
          <w:szCs w:val="28"/>
        </w:rPr>
        <w:t xml:space="preserve">расположенной по адресу: Кировская область, Омутнинский район, Омутнинское городское поселение, </w:t>
      </w:r>
      <w:r w:rsidRPr="00032502">
        <w:rPr>
          <w:rStyle w:val="fontstyle01"/>
        </w:rPr>
        <w:t>реестровый (учетный) номер 43:22-7.12</w:t>
      </w:r>
      <w:r w:rsidR="00092473">
        <w:rPr>
          <w:rStyle w:val="fontstyle01"/>
        </w:rPr>
        <w:t>0</w:t>
      </w:r>
      <w:r w:rsidR="00F56CA9">
        <w:rPr>
          <w:rStyle w:val="fontstyle01"/>
        </w:rPr>
        <w:t xml:space="preserve"> </w:t>
      </w:r>
      <w:r w:rsidRPr="00032502">
        <w:rPr>
          <w:rStyle w:val="a7"/>
          <w:rFonts w:ascii="Times New Roman" w:hAnsi="Times New Roman"/>
          <w:i w:val="0"/>
          <w:sz w:val="28"/>
          <w:szCs w:val="28"/>
        </w:rPr>
        <w:t>согласно Приложению.</w:t>
      </w:r>
    </w:p>
    <w:p w:rsidR="00032502" w:rsidRPr="00032502" w:rsidRDefault="00032502" w:rsidP="00032502">
      <w:pPr>
        <w:spacing w:line="360" w:lineRule="auto"/>
        <w:ind w:left="426" w:right="433" w:firstLine="709"/>
        <w:jc w:val="both"/>
        <w:rPr>
          <w:rFonts w:ascii="Times New Roman" w:hAnsi="Times New Roman"/>
          <w:color w:val="010302"/>
          <w:sz w:val="28"/>
          <w:szCs w:val="28"/>
        </w:rPr>
      </w:pPr>
      <w:r w:rsidRPr="00032502">
        <w:rPr>
          <w:rStyle w:val="a7"/>
          <w:rFonts w:ascii="Times New Roman" w:hAnsi="Times New Roman"/>
          <w:i w:val="0"/>
          <w:sz w:val="28"/>
          <w:szCs w:val="28"/>
        </w:rPr>
        <w:t xml:space="preserve">2. Передать сведения об </w:t>
      </w:r>
      <w:r w:rsidR="000B1758" w:rsidRPr="00032502">
        <w:rPr>
          <w:rStyle w:val="a7"/>
          <w:rFonts w:ascii="Times New Roman" w:hAnsi="Times New Roman"/>
          <w:i w:val="0"/>
          <w:sz w:val="28"/>
          <w:szCs w:val="28"/>
        </w:rPr>
        <w:t>утверждённом</w:t>
      </w:r>
      <w:r w:rsidRPr="00032502">
        <w:rPr>
          <w:rStyle w:val="a7"/>
          <w:rFonts w:ascii="Times New Roman" w:hAnsi="Times New Roman"/>
          <w:i w:val="0"/>
          <w:sz w:val="28"/>
          <w:szCs w:val="28"/>
        </w:rPr>
        <w:t xml:space="preserve"> координатном описании их характерных точек границ территориальных зон и планы границ объектов территориальных зон (прилагаются к координатному описанию границ территориальной зоны) в Филиал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ерального гос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дарственного 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32502">
        <w:rPr>
          <w:rFonts w:ascii="Times New Roman" w:hAnsi="Times New Roman"/>
          <w:color w:val="000000"/>
          <w:sz w:val="28"/>
          <w:szCs w:val="28"/>
        </w:rPr>
        <w:t>ю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жетного 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чреж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ения 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«</w:t>
      </w:r>
      <w:r w:rsidRPr="00032502">
        <w:rPr>
          <w:rFonts w:ascii="Times New Roman" w:hAnsi="Times New Roman"/>
          <w:color w:val="000000"/>
          <w:sz w:val="28"/>
          <w:szCs w:val="28"/>
        </w:rPr>
        <w:t>Федеральная ка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астровая палата 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еральной сл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жбы гос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арственной регистрации, ка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астра и картографии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 xml:space="preserve">» </w:t>
      </w:r>
      <w:r w:rsidRPr="00032502">
        <w:rPr>
          <w:rFonts w:ascii="Times New Roman" w:hAnsi="Times New Roman"/>
          <w:color w:val="000000"/>
          <w:sz w:val="28"/>
          <w:szCs w:val="28"/>
        </w:rPr>
        <w:t>по Кировской 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ласти 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ля внесения све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ений в ЕГРН.   </w:t>
      </w:r>
    </w:p>
    <w:p w:rsidR="00032502" w:rsidRPr="00032502" w:rsidRDefault="00A225D3" w:rsidP="00032502">
      <w:pPr>
        <w:spacing w:line="360" w:lineRule="auto"/>
        <w:ind w:left="426" w:right="433" w:firstLine="709"/>
        <w:jc w:val="both"/>
        <w:rPr>
          <w:rFonts w:ascii="Times New Roman" w:hAnsi="Times New Roman"/>
          <w:color w:val="010302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4942840</wp:posOffset>
                </wp:positionH>
                <wp:positionV relativeFrom="paragraph">
                  <wp:posOffset>28575</wp:posOffset>
                </wp:positionV>
                <wp:extent cx="2265680" cy="189230"/>
                <wp:effectExtent l="0" t="0" r="1270" b="1270"/>
                <wp:wrapNone/>
                <wp:docPr id="1965" name="Freeform 1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568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5553" h="188976">
                              <a:moveTo>
                                <a:pt x="0" y="188976"/>
                              </a:moveTo>
                              <a:lnTo>
                                <a:pt x="2265553" y="188976"/>
                              </a:lnTo>
                              <a:lnTo>
                                <a:pt x="2265553" y="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65" o:spid="_x0000_s1026" style="position:absolute;margin-left:389.2pt;margin-top:2.25pt;width:178.4pt;height:14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5553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" path="m,188976r2265553,l2265553,,,,,188976xe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245110</wp:posOffset>
                </wp:positionV>
                <wp:extent cx="4899660" cy="189230"/>
                <wp:effectExtent l="0" t="0" r="0" b="1270"/>
                <wp:wrapNone/>
                <wp:docPr id="1966" name="Freeform 1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966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9914" h="188976">
                              <a:moveTo>
                                <a:pt x="0" y="188976"/>
                              </a:moveTo>
                              <a:lnTo>
                                <a:pt x="4899914" y="188976"/>
                              </a:lnTo>
                              <a:lnTo>
                                <a:pt x="4899914" y="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66" o:spid="_x0000_s1026" style="position:absolute;margin-left:56.9pt;margin-top:19.3pt;width:385.8pt;height:14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914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" path="m,188976r4899914,l4899914,,,,,188976xe" stroked="f" strokeweight="1pt">
                <v:path arrowok="t"/>
                <w10:wrap anchorx="page"/>
              </v:shape>
            </w:pict>
          </mc:Fallback>
        </mc:AlternateContent>
      </w:r>
      <w:r w:rsidR="00032502" w:rsidRPr="00032502">
        <w:rPr>
          <w:rFonts w:ascii="Times New Roman" w:hAnsi="Times New Roman"/>
          <w:color w:val="000000"/>
          <w:sz w:val="28"/>
          <w:szCs w:val="28"/>
        </w:rPr>
        <w:t>3. Наст</w:t>
      </w:r>
      <w:r w:rsidR="00032502"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="00032502" w:rsidRPr="00032502">
        <w:rPr>
          <w:rFonts w:ascii="Times New Roman" w:hAnsi="Times New Roman"/>
          <w:color w:val="000000"/>
          <w:sz w:val="28"/>
          <w:szCs w:val="28"/>
        </w:rPr>
        <w:t>ящее решение оп</w:t>
      </w:r>
      <w:r w:rsidR="00032502" w:rsidRPr="00032502"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 w:rsidR="00032502"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="00032502" w:rsidRPr="00032502">
        <w:rPr>
          <w:rFonts w:ascii="Times New Roman" w:hAnsi="Times New Roman"/>
          <w:color w:val="000000"/>
          <w:sz w:val="28"/>
          <w:szCs w:val="28"/>
        </w:rPr>
        <w:t>ликовать в Фе</w:t>
      </w:r>
      <w:r w:rsidR="00032502"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="00032502" w:rsidRPr="00032502">
        <w:rPr>
          <w:rFonts w:ascii="Times New Roman" w:hAnsi="Times New Roman"/>
          <w:color w:val="000000"/>
          <w:sz w:val="28"/>
          <w:szCs w:val="28"/>
        </w:rPr>
        <w:t>еральной гос</w:t>
      </w:r>
      <w:r w:rsidR="00032502"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="00032502" w:rsidRPr="00032502">
        <w:rPr>
          <w:rFonts w:ascii="Times New Roman" w:hAnsi="Times New Roman"/>
          <w:color w:val="000000"/>
          <w:sz w:val="28"/>
          <w:szCs w:val="28"/>
        </w:rPr>
        <w:t>дарственной информационной системе терр</w:t>
      </w:r>
      <w:r w:rsidR="00032502" w:rsidRPr="00032502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="00032502" w:rsidRPr="00032502">
        <w:rPr>
          <w:rFonts w:ascii="Times New Roman" w:hAnsi="Times New Roman"/>
          <w:color w:val="000000"/>
          <w:sz w:val="28"/>
          <w:szCs w:val="28"/>
        </w:rPr>
        <w:t xml:space="preserve">ториального планирования (ФГИС </w:t>
      </w:r>
      <w:r w:rsidR="00032502" w:rsidRPr="00032502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="00032502" w:rsidRPr="00032502">
        <w:rPr>
          <w:rFonts w:ascii="Times New Roman" w:hAnsi="Times New Roman"/>
          <w:color w:val="000000"/>
          <w:sz w:val="28"/>
          <w:szCs w:val="28"/>
        </w:rPr>
        <w:t>П), в С</w:t>
      </w:r>
      <w:r w:rsidR="00032502"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="00032502" w:rsidRPr="00032502">
        <w:rPr>
          <w:rFonts w:ascii="Times New Roman" w:hAnsi="Times New Roman"/>
          <w:color w:val="000000"/>
          <w:sz w:val="28"/>
          <w:szCs w:val="28"/>
        </w:rPr>
        <w:t>орнике осно</w:t>
      </w:r>
      <w:r w:rsidR="00032502" w:rsidRPr="00032502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="00032502" w:rsidRPr="00032502">
        <w:rPr>
          <w:rFonts w:ascii="Times New Roman" w:hAnsi="Times New Roman"/>
          <w:color w:val="000000"/>
          <w:sz w:val="28"/>
          <w:szCs w:val="28"/>
        </w:rPr>
        <w:t>ных м</w:t>
      </w:r>
      <w:r w:rsidR="00032502"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="00032502" w:rsidRPr="00032502">
        <w:rPr>
          <w:rFonts w:ascii="Times New Roman" w:hAnsi="Times New Roman"/>
          <w:color w:val="000000"/>
          <w:sz w:val="28"/>
          <w:szCs w:val="28"/>
        </w:rPr>
        <w:t>ниципальных правовых актов органов местного само</w:t>
      </w:r>
      <w:r w:rsidR="00032502"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="00032502" w:rsidRPr="00032502">
        <w:rPr>
          <w:rFonts w:ascii="Times New Roman" w:hAnsi="Times New Roman"/>
          <w:color w:val="000000"/>
          <w:sz w:val="28"/>
          <w:szCs w:val="28"/>
        </w:rPr>
        <w:t>правления м</w:t>
      </w:r>
      <w:r w:rsidR="00032502"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="00032502" w:rsidRPr="00032502">
        <w:rPr>
          <w:rFonts w:ascii="Times New Roman" w:hAnsi="Times New Roman"/>
          <w:color w:val="000000"/>
          <w:sz w:val="28"/>
          <w:szCs w:val="28"/>
        </w:rPr>
        <w:t>ниципального о</w:t>
      </w:r>
      <w:r w:rsidR="00032502"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="00032502" w:rsidRPr="00032502">
        <w:rPr>
          <w:rFonts w:ascii="Times New Roman" w:hAnsi="Times New Roman"/>
          <w:color w:val="000000"/>
          <w:sz w:val="28"/>
          <w:szCs w:val="28"/>
        </w:rPr>
        <w:t>разования Ом</w:t>
      </w:r>
      <w:r w:rsidR="00032502" w:rsidRPr="00032502"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 w:rsidR="00032502" w:rsidRPr="00032502">
        <w:rPr>
          <w:rFonts w:ascii="Times New Roman" w:hAnsi="Times New Roman"/>
          <w:color w:val="000000"/>
          <w:sz w:val="28"/>
          <w:szCs w:val="28"/>
        </w:rPr>
        <w:t>тнинское горо</w:t>
      </w:r>
      <w:r w:rsidR="00032502"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="00032502" w:rsidRPr="00032502">
        <w:rPr>
          <w:rFonts w:ascii="Times New Roman" w:hAnsi="Times New Roman"/>
          <w:color w:val="000000"/>
          <w:sz w:val="28"/>
          <w:szCs w:val="28"/>
        </w:rPr>
        <w:t>ское поселение Ом</w:t>
      </w:r>
      <w:r w:rsidR="00032502" w:rsidRPr="00032502"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 w:rsidR="00032502" w:rsidRPr="00032502">
        <w:rPr>
          <w:rFonts w:ascii="Times New Roman" w:hAnsi="Times New Roman"/>
          <w:color w:val="000000"/>
          <w:sz w:val="28"/>
          <w:szCs w:val="28"/>
        </w:rPr>
        <w:t>тнинского района Кировской о</w:t>
      </w:r>
      <w:r w:rsidR="00032502"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="00032502" w:rsidRPr="00032502">
        <w:rPr>
          <w:rFonts w:ascii="Times New Roman" w:hAnsi="Times New Roman"/>
          <w:color w:val="000000"/>
          <w:sz w:val="28"/>
          <w:szCs w:val="28"/>
        </w:rPr>
        <w:t>ласти, разместить на официальном Интерн</w:t>
      </w:r>
      <w:r w:rsidR="00032502" w:rsidRPr="00032502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="00032502" w:rsidRPr="00032502">
        <w:rPr>
          <w:rFonts w:ascii="Times New Roman" w:hAnsi="Times New Roman"/>
          <w:color w:val="000000"/>
          <w:sz w:val="28"/>
          <w:szCs w:val="28"/>
        </w:rPr>
        <w:t>т-сайте а</w:t>
      </w:r>
      <w:r w:rsidR="00032502"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="00032502" w:rsidRPr="00032502">
        <w:rPr>
          <w:rFonts w:ascii="Times New Roman" w:hAnsi="Times New Roman"/>
          <w:color w:val="000000"/>
          <w:sz w:val="28"/>
          <w:szCs w:val="28"/>
        </w:rPr>
        <w:t>министрации Ом</w:t>
      </w:r>
      <w:r w:rsidR="00032502"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="00032502" w:rsidRPr="00032502">
        <w:rPr>
          <w:rFonts w:ascii="Times New Roman" w:hAnsi="Times New Roman"/>
          <w:color w:val="000000"/>
          <w:sz w:val="28"/>
          <w:szCs w:val="28"/>
        </w:rPr>
        <w:t>тнинского городского поселения.</w:t>
      </w:r>
    </w:p>
    <w:p w:rsidR="00881AB6" w:rsidRPr="00881AB6" w:rsidRDefault="00200973" w:rsidP="00032502">
      <w:pPr>
        <w:tabs>
          <w:tab w:val="left" w:pos="851"/>
        </w:tabs>
        <w:spacing w:line="360" w:lineRule="auto"/>
        <w:ind w:left="426" w:right="43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032502" w:rsidRPr="0003250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81AB6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Омутнинского городского поселения от </w:t>
      </w:r>
      <w:r w:rsidR="000B1758">
        <w:rPr>
          <w:rFonts w:ascii="Times New Roman" w:hAnsi="Times New Roman"/>
          <w:color w:val="000000"/>
          <w:sz w:val="28"/>
          <w:szCs w:val="28"/>
        </w:rPr>
        <w:t>07.02.2023</w:t>
      </w:r>
      <w:r w:rsidR="00881AB6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B1758">
        <w:rPr>
          <w:rFonts w:ascii="Times New Roman" w:hAnsi="Times New Roman"/>
          <w:color w:val="000000"/>
          <w:sz w:val="28"/>
          <w:szCs w:val="28"/>
        </w:rPr>
        <w:t>104</w:t>
      </w:r>
      <w:r w:rsidR="00881AB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881AB6" w:rsidRPr="00881AB6">
        <w:rPr>
          <w:rFonts w:ascii="Times New Roman" w:hAnsi="Times New Roman"/>
          <w:sz w:val="28"/>
          <w:szCs w:val="28"/>
        </w:rPr>
        <w:t>О внесении изменений и дополнений в Правила землепользования и застройки в муниципальном образовании Омутнинское городское поселение Омутнинского района Кировской области в части утверждения границ территориальных зон</w:t>
      </w:r>
      <w:r w:rsidR="00881AB6">
        <w:rPr>
          <w:rFonts w:ascii="Times New Roman" w:hAnsi="Times New Roman"/>
          <w:sz w:val="28"/>
          <w:szCs w:val="28"/>
        </w:rPr>
        <w:t>» признать утратившим силу.</w:t>
      </w:r>
    </w:p>
    <w:p w:rsidR="00032502" w:rsidRPr="00032502" w:rsidRDefault="00881AB6" w:rsidP="00032502">
      <w:pPr>
        <w:tabs>
          <w:tab w:val="left" w:pos="851"/>
        </w:tabs>
        <w:spacing w:line="360" w:lineRule="auto"/>
        <w:ind w:left="426" w:right="43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032502" w:rsidRPr="00032502">
        <w:rPr>
          <w:rFonts w:ascii="Times New Roman" w:hAnsi="Times New Roman"/>
          <w:color w:val="000000"/>
          <w:sz w:val="28"/>
          <w:szCs w:val="28"/>
        </w:rPr>
        <w:t>Постановление вст</w:t>
      </w:r>
      <w:r w:rsidR="00032502"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="00032502" w:rsidRPr="00032502">
        <w:rPr>
          <w:rFonts w:ascii="Times New Roman" w:hAnsi="Times New Roman"/>
          <w:color w:val="000000"/>
          <w:sz w:val="28"/>
          <w:szCs w:val="28"/>
        </w:rPr>
        <w:t>пает в сил</w:t>
      </w:r>
      <w:r w:rsidR="00032502" w:rsidRPr="00032502">
        <w:rPr>
          <w:rFonts w:ascii="Times New Roman" w:hAnsi="Times New Roman"/>
          <w:color w:val="000000"/>
          <w:spacing w:val="-9"/>
          <w:sz w:val="28"/>
          <w:szCs w:val="28"/>
        </w:rPr>
        <w:t xml:space="preserve">у </w:t>
      </w:r>
      <w:r w:rsidR="00032502" w:rsidRPr="00032502">
        <w:rPr>
          <w:rFonts w:ascii="Times New Roman" w:hAnsi="Times New Roman"/>
          <w:color w:val="000000"/>
          <w:sz w:val="28"/>
          <w:szCs w:val="28"/>
        </w:rPr>
        <w:t>со дня его официального опубликования.</w:t>
      </w:r>
    </w:p>
    <w:p w:rsidR="00032502" w:rsidRPr="00032502" w:rsidRDefault="00032502" w:rsidP="00032502">
      <w:pPr>
        <w:ind w:left="426" w:right="433" w:firstLine="709"/>
        <w:rPr>
          <w:rFonts w:ascii="Times New Roman" w:hAnsi="Times New Roman"/>
          <w:sz w:val="28"/>
          <w:szCs w:val="28"/>
        </w:rPr>
      </w:pPr>
    </w:p>
    <w:p w:rsidR="00032502" w:rsidRPr="00032502" w:rsidRDefault="00032502" w:rsidP="00032502">
      <w:pPr>
        <w:ind w:left="426" w:right="433" w:firstLine="709"/>
        <w:rPr>
          <w:rFonts w:ascii="Times New Roman" w:hAnsi="Times New Roman"/>
          <w:sz w:val="28"/>
          <w:szCs w:val="28"/>
        </w:rPr>
      </w:pPr>
    </w:p>
    <w:p w:rsidR="00032502" w:rsidRPr="00032502" w:rsidRDefault="00032502" w:rsidP="00032502">
      <w:pPr>
        <w:ind w:left="426" w:right="433" w:firstLine="709"/>
        <w:rPr>
          <w:rFonts w:ascii="Times New Roman" w:hAnsi="Times New Roman"/>
          <w:sz w:val="28"/>
          <w:szCs w:val="28"/>
        </w:rPr>
      </w:pPr>
    </w:p>
    <w:p w:rsidR="00032502" w:rsidRPr="00032502" w:rsidRDefault="00032502" w:rsidP="00032502">
      <w:pPr>
        <w:ind w:left="426" w:right="433" w:firstLine="709"/>
        <w:rPr>
          <w:rFonts w:ascii="Times New Roman" w:hAnsi="Times New Roman"/>
          <w:sz w:val="28"/>
          <w:szCs w:val="28"/>
        </w:rPr>
      </w:pPr>
    </w:p>
    <w:p w:rsidR="00032502" w:rsidRPr="00032502" w:rsidRDefault="00456C8D" w:rsidP="00032502">
      <w:pPr>
        <w:pStyle w:val="2"/>
        <w:spacing w:before="0" w:after="0"/>
        <w:ind w:left="426" w:right="433"/>
        <w:rPr>
          <w:rFonts w:ascii="Times New Roman" w:hAnsi="Times New Roman" w:cs="Times New Roman"/>
          <w:b w:val="0"/>
          <w:i w:val="0"/>
          <w:color w:val="000000"/>
        </w:rPr>
      </w:pPr>
      <w:proofErr w:type="spellStart"/>
      <w:r>
        <w:rPr>
          <w:rFonts w:ascii="Times New Roman" w:hAnsi="Times New Roman" w:cs="Times New Roman"/>
          <w:b w:val="0"/>
          <w:i w:val="0"/>
          <w:color w:val="000000"/>
        </w:rPr>
        <w:t>И.о</w:t>
      </w:r>
      <w:proofErr w:type="spellEnd"/>
      <w:r>
        <w:rPr>
          <w:rFonts w:ascii="Times New Roman" w:hAnsi="Times New Roman" w:cs="Times New Roman"/>
          <w:b w:val="0"/>
          <w:i w:val="0"/>
          <w:color w:val="000000"/>
        </w:rPr>
        <w:t>. г</w:t>
      </w:r>
      <w:r w:rsidR="00032502" w:rsidRPr="00032502">
        <w:rPr>
          <w:rFonts w:ascii="Times New Roman" w:hAnsi="Times New Roman" w:cs="Times New Roman"/>
          <w:b w:val="0"/>
          <w:i w:val="0"/>
          <w:color w:val="000000"/>
        </w:rPr>
        <w:t>лав</w:t>
      </w:r>
      <w:r>
        <w:rPr>
          <w:rFonts w:ascii="Times New Roman" w:hAnsi="Times New Roman" w:cs="Times New Roman"/>
          <w:b w:val="0"/>
          <w:i w:val="0"/>
          <w:color w:val="000000"/>
        </w:rPr>
        <w:t>ы</w:t>
      </w:r>
      <w:r w:rsidR="00032502" w:rsidRPr="00032502">
        <w:rPr>
          <w:rFonts w:ascii="Times New Roman" w:hAnsi="Times New Roman" w:cs="Times New Roman"/>
          <w:b w:val="0"/>
          <w:i w:val="0"/>
          <w:color w:val="000000"/>
        </w:rPr>
        <w:t xml:space="preserve"> администрации</w:t>
      </w:r>
    </w:p>
    <w:p w:rsidR="00032502" w:rsidRPr="00032502" w:rsidRDefault="00032502" w:rsidP="00032502">
      <w:pPr>
        <w:ind w:left="426" w:right="433"/>
        <w:rPr>
          <w:rFonts w:ascii="Times New Roman" w:hAnsi="Times New Roman"/>
          <w:color w:val="000000"/>
          <w:sz w:val="28"/>
          <w:szCs w:val="28"/>
        </w:rPr>
      </w:pPr>
      <w:r w:rsidRPr="00032502">
        <w:rPr>
          <w:rFonts w:ascii="Times New Roman" w:hAnsi="Times New Roman"/>
          <w:color w:val="000000"/>
          <w:sz w:val="28"/>
          <w:szCs w:val="28"/>
        </w:rPr>
        <w:t xml:space="preserve">Омутнинского городского поселения               </w:t>
      </w:r>
      <w:r w:rsidR="00200973">
        <w:rPr>
          <w:rFonts w:ascii="Times New Roman" w:hAnsi="Times New Roman"/>
          <w:color w:val="000000"/>
          <w:sz w:val="28"/>
          <w:szCs w:val="28"/>
        </w:rPr>
        <w:tab/>
      </w:r>
      <w:r w:rsidR="00200973">
        <w:rPr>
          <w:rFonts w:ascii="Times New Roman" w:hAnsi="Times New Roman"/>
          <w:color w:val="000000"/>
          <w:sz w:val="28"/>
          <w:szCs w:val="28"/>
        </w:rPr>
        <w:tab/>
      </w:r>
      <w:r w:rsidR="00200973">
        <w:rPr>
          <w:rFonts w:ascii="Times New Roman" w:hAnsi="Times New Roman"/>
          <w:color w:val="000000"/>
          <w:sz w:val="28"/>
          <w:szCs w:val="28"/>
        </w:rPr>
        <w:tab/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C8D">
        <w:rPr>
          <w:rFonts w:ascii="Times New Roman" w:hAnsi="Times New Roman"/>
          <w:color w:val="000000"/>
          <w:sz w:val="28"/>
          <w:szCs w:val="28"/>
        </w:rPr>
        <w:t>С.Г. Уткин</w:t>
      </w:r>
    </w:p>
    <w:p w:rsidR="00032502" w:rsidRPr="00032502" w:rsidRDefault="00032502" w:rsidP="00032502">
      <w:pPr>
        <w:ind w:left="426" w:right="433"/>
        <w:rPr>
          <w:rFonts w:ascii="Times New Roman" w:hAnsi="Times New Roman"/>
          <w:color w:val="000000"/>
          <w:sz w:val="28"/>
          <w:szCs w:val="28"/>
        </w:rPr>
      </w:pPr>
    </w:p>
    <w:p w:rsidR="00032502" w:rsidRDefault="00032502" w:rsidP="00032502">
      <w:pPr>
        <w:ind w:left="426" w:right="433"/>
        <w:rPr>
          <w:rFonts w:ascii="Times New Roman" w:hAnsi="Times New Roman"/>
          <w:color w:val="000000"/>
          <w:sz w:val="28"/>
          <w:szCs w:val="28"/>
        </w:rPr>
      </w:pPr>
    </w:p>
    <w:p w:rsidR="00594AEF" w:rsidRDefault="00594AEF" w:rsidP="00032502">
      <w:pPr>
        <w:ind w:left="426" w:right="433"/>
        <w:rPr>
          <w:rFonts w:ascii="Times New Roman" w:hAnsi="Times New Roman"/>
          <w:color w:val="000000"/>
          <w:sz w:val="28"/>
          <w:szCs w:val="28"/>
        </w:rPr>
      </w:pPr>
    </w:p>
    <w:p w:rsidR="00594AEF" w:rsidRDefault="00594AEF" w:rsidP="00032502">
      <w:pPr>
        <w:ind w:left="426" w:right="433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856"/>
        <w:gridCol w:w="278"/>
        <w:gridCol w:w="1279"/>
        <w:gridCol w:w="35"/>
        <w:gridCol w:w="1095"/>
        <w:gridCol w:w="7"/>
        <w:gridCol w:w="48"/>
        <w:gridCol w:w="1225"/>
        <w:gridCol w:w="99"/>
        <w:gridCol w:w="41"/>
        <w:gridCol w:w="1202"/>
        <w:gridCol w:w="41"/>
        <w:gridCol w:w="1260"/>
        <w:gridCol w:w="12"/>
        <w:gridCol w:w="784"/>
        <w:gridCol w:w="491"/>
      </w:tblGrid>
      <w:tr w:rsidR="000B1758" w:rsidTr="00086A4C">
        <w:tc>
          <w:tcPr>
            <w:tcW w:w="9744" w:type="dxa"/>
            <w:gridSpan w:val="17"/>
            <w:vAlign w:val="bottom"/>
            <w:hideMark/>
          </w:tcPr>
          <w:p w:rsidR="000B1758" w:rsidRDefault="000B1758">
            <w:pPr>
              <w:tabs>
                <w:tab w:val="left" w:pos="765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                                                                                                           ПРИЛОЖЕНИЕ №1</w:t>
            </w:r>
          </w:p>
          <w:p w:rsidR="000B1758" w:rsidRDefault="000B1758">
            <w:pPr>
              <w:tabs>
                <w:tab w:val="left" w:pos="76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к постановлению администрации </w:t>
            </w:r>
          </w:p>
          <w:p w:rsidR="000B1758" w:rsidRDefault="000B1758">
            <w:pPr>
              <w:tabs>
                <w:tab w:val="left" w:pos="76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</w:t>
            </w:r>
            <w:r w:rsidR="00BE6EE4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Омутнинского</w:t>
            </w:r>
            <w:r w:rsidR="00DD2ED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городского поселения </w:t>
            </w:r>
          </w:p>
          <w:p w:rsidR="000B1758" w:rsidRDefault="000B1758">
            <w:pPr>
              <w:pStyle w:val="Paragraph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</w:t>
            </w:r>
            <w:r w:rsidR="00BE6EE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от </w:t>
            </w:r>
            <w:r w:rsidR="005022BB">
              <w:rPr>
                <w:rFonts w:ascii="Times New Roman" w:hAnsi="Times New Roman"/>
                <w:b/>
              </w:rPr>
              <w:t>14.09.20</w:t>
            </w:r>
            <w:r>
              <w:rPr>
                <w:rFonts w:ascii="Times New Roman" w:hAnsi="Times New Roman"/>
                <w:b/>
              </w:rPr>
              <w:t xml:space="preserve">23 № </w:t>
            </w:r>
            <w:r w:rsidR="005022BB">
              <w:rPr>
                <w:rFonts w:ascii="Times New Roman" w:hAnsi="Times New Roman"/>
                <w:b/>
              </w:rPr>
              <w:t>779</w:t>
            </w:r>
          </w:p>
          <w:p w:rsidR="00A225D3" w:rsidRDefault="00A225D3">
            <w:pPr>
              <w:pStyle w:val="ParagraphStyle0"/>
              <w:rPr>
                <w:rStyle w:val="CharacterStyle0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t>Сведения о местоположении измененных (уточненных) границ объекта</w:t>
            </w:r>
          </w:p>
        </w:tc>
      </w:tr>
      <w:tr w:rsidR="00086A4C" w:rsidTr="00BE6EE4"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0B1758" w:rsidRDefault="000B1758">
            <w:pPr>
              <w:pStyle w:val="ParagraphStyle2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1. Система координат</w:t>
            </w:r>
          </w:p>
        </w:tc>
        <w:tc>
          <w:tcPr>
            <w:tcW w:w="7406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B1758" w:rsidRDefault="000B1758">
            <w:pPr>
              <w:pStyle w:val="ParagraphStyle3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МСК-43, зона 3</w:t>
            </w:r>
          </w:p>
        </w:tc>
        <w:tc>
          <w:tcPr>
            <w:tcW w:w="49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B1758" w:rsidRDefault="000B1758">
            <w:pPr>
              <w:pStyle w:val="ParagraphStyle4"/>
              <w:rPr>
                <w:rStyle w:val="CharacterStyle4"/>
                <w:rFonts w:eastAsia="Calibri"/>
              </w:rPr>
            </w:pPr>
          </w:p>
        </w:tc>
      </w:tr>
      <w:tr w:rsidR="000B1758" w:rsidTr="00086A4C">
        <w:trPr>
          <w:trHeight w:val="120"/>
        </w:trPr>
        <w:tc>
          <w:tcPr>
            <w:tcW w:w="9744" w:type="dxa"/>
            <w:gridSpan w:val="1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B1758" w:rsidRDefault="000B1758">
            <w:pPr>
              <w:pStyle w:val="ParagraphStyle5"/>
              <w:rPr>
                <w:rStyle w:val="CharacterStyle5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2. Сведения о характерных точках границ объекта</w:t>
            </w:r>
          </w:p>
        </w:tc>
      </w:tr>
      <w:tr w:rsidR="000B1758" w:rsidTr="00BE6EE4">
        <w:trPr>
          <w:trHeight w:val="735"/>
        </w:trPr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Обозначение характерных точек</w:t>
            </w:r>
            <w:r>
              <w:rPr>
                <w:rStyle w:val="CharacterStyle7"/>
                <w:rFonts w:eastAsia="Calibri"/>
              </w:rPr>
              <w:br/>
              <w:t>границы</w:t>
            </w:r>
          </w:p>
        </w:tc>
        <w:tc>
          <w:tcPr>
            <w:tcW w:w="241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Существующие координаты, м</w:t>
            </w:r>
          </w:p>
        </w:tc>
        <w:tc>
          <w:tcPr>
            <w:tcW w:w="2509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Измененные (уточненные) координаты, м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Метод определения координат характерной точки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B1758" w:rsidRDefault="000B1758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Описание обозначения точки на местности (при наличии)</w:t>
            </w:r>
          </w:p>
        </w:tc>
      </w:tr>
      <w:tr w:rsidR="000B1758" w:rsidTr="00BE6EE4"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7"/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X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Y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X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Y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8"/>
                <w:rFonts w:eastAsia="Calibri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9"/>
                <w:rFonts w:eastAsia="Calibri"/>
              </w:rPr>
            </w:pP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8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2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7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8</w:t>
            </w: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589 544,70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3 169 598,88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589 544,70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3 169 598,88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589 443,09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3 169 628,61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589 443,09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3 169 628,61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589 444,78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3 169 636,86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589 444,78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3 169 636,86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589 431,70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3 169 654,23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589 431,70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3 169 654,23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589 400,86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3 169 701,82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589 400,86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3 169 701,82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589 402,18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3 169 702,49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589 402,18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3 169 702,49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589 397,64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3 169 709,61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589 397,64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3 169 709,61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589 391,79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3 169 715,63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589 391,79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3 169 715,63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589 389,17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3 169 722,00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589 389,17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3 169 722,00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589 389,93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3 169 722,55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589 389,93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3 169 722,55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589 377,46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3 169 734,86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589 377,46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3 169 734,86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589 359,02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3 169 753,36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589 359,02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3 169 753,36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589 348,63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3 169 760,34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589 348,63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3 169 760,34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589 238,83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3 169 829,38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589 238,83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3 169 829,38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589 181,17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3 169 770,12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589 181,17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3 169 770,12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589 150,37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3 169 679,76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589 150,37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3 169 679,76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589 138,60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3 169 640,72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589 138,60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3 169 640,72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589 199,78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3 169 583,44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589 199,78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3 169 583,44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589 229,93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3 169 552,26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589 229,93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3 169 552,26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589 305,99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3 169 540,88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589 305,99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3 169 540,88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589 431,75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3 169 492,14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589 431,75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3 169 492,14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589 451,70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3 169 485,37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589 451,70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3 169 485,37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589 508,38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3 169 461,23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589 508,38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3 169 461,23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589 518,34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3 169 519,93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589 518,34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3 169 519,93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589 528,43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3 169 517,42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589 528,43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3 169 517,42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589 544,70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3 169 598,88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589 544,70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3 169 598,88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593 348,24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3 170 352,21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593 348,24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3 170 352,21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593 382,05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3 170 398,86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593 382,05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3 170 398,86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593 400,12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3 170 420,27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593 400,12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3 170 420,27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593 415,97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3 170 439,87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593 415,97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3 170 439,87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593 440,43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3 170 463,07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593 440,43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3 170 463,07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593 440,49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3 170 471,00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593 440,49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3 170 471,00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593 428,79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3 170 499,12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593 428,79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3 170 499,12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593 419,86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3 170 512,94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593 419,86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3 170 512,94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593 311,84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3 170 635,34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593 311,84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3 170 635,34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593 307,44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3 170 639,08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593 307,44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3 170 639,08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593 298,35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3 170 635,77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593 298,35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3 170 635,77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593 286,31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3 170 623,30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593 286,31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3 170 623,30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593 279,27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3 170 616,05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593 279,27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3 170 616,05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593 269,14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3 170 605,61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593 269,14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3 170 605,61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593 244,73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3 170 579,28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593 244,73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3 170 579,28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593 245,26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3 170 569,33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593 245,26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3 170 569,33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593 240,86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3 170 555,87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593 240,86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3 170 555,87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593 247,73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3 170 548,11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593 247,73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3 170 548,11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593 221,59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3 170 519,41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593 221,59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3 170 519,41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593 214,05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3 170 441,63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593 214,05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3 170 441,63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21-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3 170 419,44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21-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3 170 419,44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593 217,60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3 170 413,37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593 217,60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3 170 413,37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593 240,16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3 170 395,13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593 240,16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3 170 395,13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593 261,46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3 170 382,76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593 261,46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3 170 382,76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593 279,06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3 170 373,24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593 279,06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3 170 373,24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593 293,23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3 170 390,25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593 293,23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3 170 390,25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593 334,60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3 170 358,29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593 334,60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3 170 358,29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593 348,24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3 170 352,21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593 348,24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3 170 352,21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592 135,65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3 170 509,04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592 135,65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3 170 509,04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592 262,56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3 170 567,93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592 262,56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3 170 567,93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592 220,16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3 170 661,21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592 220,16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3 170 661,21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592 192,20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3 170 719,24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592 192,20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3 170 719,24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592 079,35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3 170 666,90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592 079,35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3 170 666,90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592 093,25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3 170 637,68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592 093,25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3 170 637,68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592 076,52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3 170 630,71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592 076,52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3 170 630,71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592 078,01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3 170 627,60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592 078,01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3 170 627,60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592 064,89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3 170 621,24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592 064,89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3 170 621,24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592 057,83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3 170 617,72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592 057,83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3 170 617,72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592 054,09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3 170 616,14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592 054,09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3 170 616,14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592 051,71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3 170 615,62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592 051,71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3 170 615,62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592 045,89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3 170 606,43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592 045,89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3 170 606,43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592 033,33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3 170 586,59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592 033,33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3 170 586,59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592 031,57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3 170 582,94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592 031,57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3 170 582,94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592 021,89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3 170 568,58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592 021,89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3 170 568,58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592 032,77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3 170 545,17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592 032,77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3 170 545,17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592 043,83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3 170 519,84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592 043,83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3 170 519,84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592 046,22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3 170 517,70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592 046,22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3 170 517,70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592 049,33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3 170 514,39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592 049,33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3 170 514,39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592 051,54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3 170 512,13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592 051,54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3 170 512,13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592 071,30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3 170 524,18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592 071,30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3 170 524,18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592 081,75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3 170 528,85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592 081,75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3 170 528,85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592 082,26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3 170 527,84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592 082,26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3 170 527,84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592 102,57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3 170 538,14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592 102,57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3 170 538,14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592 118,96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3 170 546,51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592 118,96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3 170 546,51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592 120,19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3 170 543,75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592 120,19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3 170 543,75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592 135,65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3 170 509,04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592 135,65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3 170 509,04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591 703,18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3 169 820,77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591 703,18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3 169 820,77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591 583,66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3 169 762,76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591 583,66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3 169 762,76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591 593,78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3 169 737,47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591 593,78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3 169 737,47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591 596,15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3 169 738,43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591 596,15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3 169 738,43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591 603,68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3 169 741,75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591 603,68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3 169 741,75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591 607,83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3 169 742,20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591 607,83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3 169 742,20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591 624,07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3 169 749,65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591 624,07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3 169 749,65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591 637,50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3 169 722,29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591 637,50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3 169 722,29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591 644,50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3 169 709,07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591 644,50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3 169 709,07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591 661,43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3 169 711,91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591 661,43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3 169 711,91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591 666,53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3 169 703,09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591 666,53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3 169 703,09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591 672,45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3 169 692,44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591 672,45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3 169 692,44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591 681,04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3 169 674,57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591 681,04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3 169 674,57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591 689,29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3 169 656,20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591 689,29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3 169 656,20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591 696,26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3 169 659,08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591 696,26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3 169 659,08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591 701,47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3 169 649,70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591 701,47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3 169 649,70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591 716,25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3 169 656,44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591 716,25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3 169 656,44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591 721,91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3 169 646,52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591 721,91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3 169 646,52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591 721,26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64-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591 721,26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64-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591 723,46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3 169 639,38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591 723,46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3 169 639,38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591 725,62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3 169 640,21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591 725,62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3 169 640,21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591 759,00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3 169 656,37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591 759,00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3 169 656,37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591 761,89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3 169 649,94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591 761,89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3 169 649,94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591 763,05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3 169 647,93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591 763,05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3 169 647,93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591 777,50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3 169 653,33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591 777,50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3 169 653,33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591 777,30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3 169 653,91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591 777,30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3 169 653,91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591 779,48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3 169 654,70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591 779,48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3 169 654,70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591 816,70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3 169 672,03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591 816,70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3 169 672,03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591 791,67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3 169 726,71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591 791,67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3 169 726,71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591 774,45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3 169 763,12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591 774,45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3 169 763,12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591 766,98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3 169 777,92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591 766,98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3 169 777,92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591 761,27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3 169 775,29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591 761,27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3 169 775,29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591 756,20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3 169 773,69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591 756,20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3 169 773,69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591 755,56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3 169 775,58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591 755,56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3 169 775,58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591 724,49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3 169 760,96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591 724,49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3 169 760,96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591 712,78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3 169 786,56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591 712,78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3 169 786,56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591 702,52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3 169 818,76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591 702,52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3 169 818,76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591 703,18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3 169 820,77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591 703,18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3 169 820,77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593 172,36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3 171 010,60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593 172,36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3 171 010,60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593 046,30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3 171 014,45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593 046,30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3 171 014,45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593 019,27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3 171 018,08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593 019,27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3 171 018,08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593 020,87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3 171 055,44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593 020,87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3 171 055,44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593 015,19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3 171 055,79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593 015,19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3 171 055,79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593 021,58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3 171 119,08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593 021,58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3 171 119,08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593 179,06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3 171 102,24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593 179,06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3 171 102,24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593 172,36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3 171 010,60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593 172,36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3 171 010,60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Вырез 1 из 1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15-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3 171 066,72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15-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3 171 066,72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593 165,87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3 171 065,60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593 165,87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3 171 065,60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593 167,51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3 171 097,50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593 167,51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3 171 097,50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593 150,85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3 171 099,32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593 150,85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3 171 099,32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15-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3 171 066,72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15-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3 171 066,72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592 139,14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3 170 333,30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592 139,14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3 170 333,30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592 159,04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3 170 343,81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592 159,04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3 170 343,81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592 125,15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3 170 419,89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592 125,15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3 170 419,89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592 117,49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3 170 417,16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592 117,49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3 170 417,16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592 108,27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3 170 413,70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592 108,27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3 170 413,70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592 101,45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3 170 411,05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592 101,45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3 170 411,05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592 102,06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3 170 409,83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592 102,06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3 170 409,83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592 091,99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3 170 404,84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592 091,99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3 170 404,84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592 080,61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3 170 399,77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592 080,61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3 170 399,77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592 064,56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3 170 392,62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592 064,56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3 170 392,62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592 065,81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3 170 390,02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592 065,81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3 170 390,02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592 046,14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3 170 381,04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592 046,14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3 170 381,04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592 050,69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3 170 371,59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592 050,69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3 170 371,59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592 043,05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3 170 368,43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592 043,05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3 170 368,43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592 039,97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3 170 367,15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592 039,97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3 170 367,15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592 032,46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3 170 364,05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592 032,46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3 170 364,05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592 014,64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3 170 356,69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592 014,64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3 170 356,69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592 006,69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36-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592 006,69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36-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591 991,98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3 170 353,82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591 991,98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3 170 353,82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591 988,49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3 170 355,83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591 988,49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3 170 355,83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591 985,58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3 170 362,18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591 985,58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3 170 362,18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591 980,02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3 170 374,26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591 980,02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3 170 374,26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591 961,85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3 170 365,92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591 961,85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3 170 365,92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DD2EDC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592 007,94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3 170 260,77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592 007,94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3 170 260,77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DD2ED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592 041,33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3 170 276,57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592 041,33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3 170 276,57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DD2EDC"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153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592 061,81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3 170 286,13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592 061,81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3 170 286,13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592 076,26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3 170 293,97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592 076,26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3 170 293,97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592 080,93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3 170 296,50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592 080,93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3 170 296,50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592 084,14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3 170 301,18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592 084,14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3 170 301,18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592 085,29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3 170 304,24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592 085,29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3 170 304,24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592 096,25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3 170 309,16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592 096,25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3 170 309,16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592 093,09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3 170 316,29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592 093,09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3 170 316,29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592 098,39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3 170 318,65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592 098,39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3 170 318,65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592 135,55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3 170 339,45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592 135,55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3 170 339,45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592 139,14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3 170 333,30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592 139,14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3 170 333,30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591 849,15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3 170 492,30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591 849,15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3 170 492,30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591 863,70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3 170 498,56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591 863,70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3 170 498,56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591 845,47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3 170 541,27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591 845,47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3 170 541,27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591 839,94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3 170 552,93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591 839,94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3 170 552,93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591 797,30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3 170 534,19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591 797,30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3 170 534,19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591 812,68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3 170 505,64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591 812,68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3 170 505,64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591 821,71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3 170 485,45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591 821,71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3 170 485,45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591 820,51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3 170 479,14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591 820,51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3 170 479,14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591 814,08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3 170 477,00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591 814,08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3 170 477,00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591 817,85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3 170 467,32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591 817,85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3 170 467,32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591 814,08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3 170 465,89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591 814,08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3 170 465,89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591 795,23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3 170 458,70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591 795,23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3 170 458,70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591 784,90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3 170 454,35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591 784,90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3 170 454,35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591 740,58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3 170 435,65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591 740,58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3 170 435,65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591 732,79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3 170 429,74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591 732,79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3 170 429,74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591 718,03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3 170 423,42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591 718,03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3 170 423,42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591 715,71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3 170 417,50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591 715,71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3 170 417,50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591 755,18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3 170 332,48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591 755,18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3 170 332,48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591 819,05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3 170 360,37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591 819,05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3 170 360,37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591 813,05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3 170 374,52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591 813,05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3 170 374,52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591 820,54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3 170 377,86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591 820,54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3 170 377,86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591 829,97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3 170 383,22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591 829,97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3 170 383,22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591 841,65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3 170 388,90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591 841,65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3 170 388,90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591 838,81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3 170 393,21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591 838,81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3 170 393,21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591 834,88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3 170 401,17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591 834,88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3 170 401,17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591 828,16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3 170 422,54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591 828,16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3 170 422,54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591 824,23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3 170 421,10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591 824,23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3 170 421,10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591 816,35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3 170 441,56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591 816,35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3 170 441,56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190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591 830,48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3 170 445,54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591 830,48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3 170 445,54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191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591 844,54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3 170 444,51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591 844,54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3 170 444,51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192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591 880,93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3 170 460,56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591 880,93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3 170 460,56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193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591 877,34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3 170 468,48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591 877,34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3 170 468,48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194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591 862,35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3 170 461,87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591 862,35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3 170 461,87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591 849,15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3 170 492,30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591 849,15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3 170 492,30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195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592 141,97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3 169 760,90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592 141,97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3 169 760,90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196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592 149,97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3 169 764,65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592 149,97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3 169 764,65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197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592 140,85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3 169 784,32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592 140,85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3 169 784,32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198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592 114,23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3 169 848,97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592 114,23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3 169 848,97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199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592 120,49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3 169 852,28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592 120,49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3 169 852,28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592 117,25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3 169 858,70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592 117,25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3 169 858,70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592 110,97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3 169 855,71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592 110,97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3 169 855,71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592 105,58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3 169 866,58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592 105,58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3 169 866,58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592 090,17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3 169 867,19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592 090,17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3 169 867,19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592 086,12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3 169 876,27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592 086,12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3 169 876,27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592 087,62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3 169 883,31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592 087,62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3 169 883,31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592 095,27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3 169 886,64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592 095,27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3 169 886,64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592 080,34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3 169 918,15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592 080,34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3 169 918,15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592 043,71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3 169 901,45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592 043,71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3 169 901,45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BE6E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592 036,06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3 169 917,87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592 036,06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3 169 917,87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210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592 032,48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3 169 926,87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592 032,48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3 169 926,87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211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592 024,70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3 169 923,11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592 024,70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3 169 923,11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592 018,73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3 169 935,13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592 018,73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3 169 935,13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213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591 952,37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3 169 905,81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591 952,37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3 169 905,81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214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591 984,37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3 169 838,53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591 984,37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3 169 838,53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215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592 013,01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3 169 852,74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592 013,01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3 169 852,74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592 016,81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3 169 846,84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592 016,81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3 169 846,84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217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592 026,37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3 169 838,26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592 026,37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3 169 838,26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218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592 058,78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3 169 852,99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592 058,78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3 169 852,99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219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592 099,93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3 169 766,15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592 099,93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3 169 766,15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592 103,12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3 169 759,17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592 103,12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3 169 759,17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592 114,09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3 169 764,69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592 114,09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3 169 764,69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222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592 116,18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3 169 764,58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592 116,18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3 169 764,58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223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592 127,13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3 169 769,32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592 127,13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3 169 769,32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224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592 129,83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3 169 770,41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592 129,83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3 169 770,41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225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592 130,38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3 169 769,77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592 130,38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3 169 769,77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226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592 135,57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3 169 772,11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592 135,57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3 169 772,11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195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592 141,97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3 169 760,90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592 141,97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3 169 760,90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227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590 219,26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3 170 637,77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590 219,26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3 170 637,77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228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590 222,78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3 170 650,71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590 222,78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3 170 650,71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229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590 231,08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3 170 674,26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590 231,08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3 170 674,26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230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590 240,20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3 170 700,06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590 240,20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3 170 700,06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231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590 247,58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3 170 718,68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590 247,58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3 170 718,68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232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590 258,51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3 170 754,97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590 258,51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3 170 754,97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233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590 254,80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3 170 760,67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590 254,80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3 170 760,67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234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590 150,29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3 170 790,34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590 150,29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3 170 790,34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235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590 125,64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3 170 708,51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590 125,64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3 170 708,51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236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590 125,08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3 170 704,35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590 125,08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3 170 704,35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237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590 146,42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3 170 698,96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590 146,42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3 170 698,96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238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590 149,61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3 170 693,18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590 149,61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3 170 693,18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239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590 150,64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3 170 690,05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590 150,64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3 170 690,05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590 150,80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3 170 686,57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590 150,80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3 170 686,57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241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590 149,30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3 170 680,69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590 149,30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3 170 680,69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242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590 147,91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3 170 677,61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590 147,91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3 170 677,61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243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590 147,17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3 170 678,03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590 147,17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3 170 678,03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590 146,23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3 170 674,44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590 146,23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3 170 674,44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245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590 145,13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3 170 674,45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590 145,13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3 170 674,45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246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590 142,64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3 170 664,80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590 142,64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3 170 664,80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590 153,90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3 170 659,35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590 153,90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3 170 659,35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248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590 167,21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3 170 656,55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590 167,21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3 170 656,55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249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590 190,69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3 170 646,18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590 190,69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3 170 646,18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590 210,07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3 170 639,81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590 210,07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3 170 639,81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251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590 210,31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3 170 640,56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590 210,31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3 170 640,56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252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590 216,25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3 170 638,69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590 216,25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3 170 638,69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227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590 219,26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3 170 637,77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590 219,26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3 170 637,77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253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594 903,33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3 172 699,97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594 903,33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3 172 699,97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254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594 902,75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3 172 707,72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594 902,75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3 172 707,72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255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594 897,20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3 172 768,84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594 897,20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3 172 768,84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256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594 892,17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3 172 824,23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594 892,17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3 172 824,23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257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594 781,93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3 172 813,74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594 781,93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3 172 813,74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258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594 787,05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3 172 804,84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594 787,05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3 172 804,84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259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594 804,30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3 172 803,30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594 804,30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3 172 803,30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594 808,22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3 172 779,97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594 808,22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3 172 779,97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594 788,35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3 172 777,54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594 788,35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3 172 777,54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262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594 795,08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3 172 729,84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594 795,08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3 172 729,84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263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594 801,33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3 172 730,73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594 801,33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3 172 730,73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264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594 807,95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3 172 690,37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594 807,95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3 172 690,37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265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594 854,96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3 172 695,17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594 854,96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3 172 695,17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594 898,46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3 172 699,55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594 898,46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3 172 699,55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253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594 903,33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3 172 699,97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594 903,33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3 172 699,97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267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589 058,11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3 169 777,38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589 058,11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3 169 777,38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268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589 003,72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3 169 801,08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589 003,72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3 169 801,08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269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588 993,60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3 169 789,28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588 993,60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3 169 789,28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270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588 988,41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3 169 784,98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588 988,41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3 169 784,98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271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588 975,54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3 169 787,18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588 975,54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3 169 787,18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272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588 971,37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3 169 775,67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588 971,37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3 169 775,67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273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588 953,36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3 169 779,83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588 953,36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3 169 779,83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274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588 949,05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3 169 776,66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588 949,05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3 169 776,66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275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588 948,28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3 169 772,43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588 948,28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3 169 772,43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276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588 944,35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3 169 768,28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588 944,35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3 169 768,28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277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588 928,83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3 169 760,46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588 928,83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3 169 760,46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588 922,09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3 169 753,21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588 922,09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3 169 753,21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279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588 922,62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3 169 750,14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588 922,62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3 169 750,14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280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588 931,03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3 169 744,84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588 931,03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3 169 744,84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281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588 930,49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3 169 740,60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588 930,49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3 169 740,60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282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588 918,99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3 169 727,48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588 918,99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3 169 727,48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283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588 929,16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3 169 716,86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588 929,16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3 169 716,86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284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588 939,98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3 169 709,17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588 939,98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3 169 709,17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285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588 969,43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3 169 697,58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588 969,43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3 169 697,58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286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589 028,82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3 169 680,74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589 028,82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3 169 680,74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267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589 058,11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3 169 777,38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589 058,11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3 169 777,38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287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593 678,28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3 172 323,81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593 678,28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3 172 323,81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288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593 741,11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3 172 261,38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593 741,11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3 172 261,38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289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593 793,34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3 172 321,66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593 793,34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3 172 321,66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290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593 806,16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3 172 337,07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593 806,16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3 172 337,07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291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593 802,07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3 172 340,68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593 802,07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3 172 340,68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292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593 819,76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3 172 362,34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593 819,76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3 172 362,34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293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593 808,79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3 172 372,14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593 808,79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3 172 372,14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294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593 791,78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3 172 386,76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593 791,78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3 172 386,76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295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593 766,46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3 172 413,76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593 766,46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3 172 413,76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287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593 678,28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3 172 323,81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593 678,28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3 172 323,81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296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590 379,23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3 169 779,23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590 379,23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3 169 779,23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297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590 397,59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3 169 829,92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590 397,59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3 169 829,92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298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590 404,18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3 169 849,81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590 404,18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3 169 849,81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299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590 399,04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3 169 855,63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590 399,04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3 169 855,63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590 380,44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3 169 864,60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590 380,44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3 169 864,60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590 376,64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3 169 866,12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590 376,64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3 169 866,12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302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590 353,21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3 169 869,50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590 353,21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3 169 869,50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590 352,01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3 169 864,46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590 352,01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3 169 864,46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304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590 349,41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3 169 854,85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590 349,41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3 169 854,85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305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590 346,85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3 169 843,19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590 346,85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3 169 843,19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306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590 348,59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3 169 842,81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590 348,59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3 169 842,81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307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590 345,18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3 169 832,25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590 345,18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3 169 832,25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308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590 343,43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3 169 825,79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590 343,43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3 169 825,79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309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590 316,22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3 169 832,23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590 316,22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3 169 832,23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590 302,03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3 169 836,16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590 302,03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3 169 836,16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311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590 307,44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3 169 857,91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590 307,44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3 169 857,91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590 318,06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3 169 856,78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590 318,06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3 169 856,78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313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590 326,93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3 169 854,51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590 326,93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3 169 854,51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590 328,85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3 169 854,17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590 328,85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3 169 854,17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590 332,72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3 169 854,83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590 332,72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3 169 854,83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590 336,25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3 169 854,70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590 336,25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3 169 854,70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317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590 340,63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3 169 864,94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590 340,63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3 169 864,94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318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590 329,28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3 169 866,67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590 329,28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3 169 866,67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319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590 317,40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3 169 867,99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590 317,40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3 169 867,99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DD2ED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590 305,34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3 169 869,34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590 305,34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3 169 869,34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DD2ED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590 304,57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3 169 862,87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590 304,57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3 169 862,87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DD2EDC"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322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590 286,57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3 169 862,20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590 286,57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3 169 862,20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323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590 278,94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3 169 862,25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590 278,94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3 169 862,25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324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590 233,96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3 169 870,96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590 233,96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3 169 870,96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325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590 232,31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3 169 860,13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590 232,31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3 169 860,13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326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590 227,68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3 169 835,34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590 227,68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3 169 835,34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327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590 222,99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3 169 815,94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590 222,99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3 169 815,94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328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590 279,98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3 169 802,55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590 279,98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3 169 802,55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296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590 379,23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3 169 779,23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590 379,23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3 169 779,23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329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591 723,61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3 169 858,12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591 723,61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3 169 858,12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330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591 710,74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3 169 885,67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591 710,74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3 169 885,67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331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591 708,12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3 169 884,47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591 708,12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3 169 884,47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332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591 706,64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3 169 887,70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591 706,64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3 169 887,70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333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591 695,93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3 169 882,94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591 695,93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3 169 882,94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334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591 695,76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3 169 883,36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591 695,76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3 169 883,36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591 690,76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3 169 881,44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591 690,76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3 169 881,44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336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591 678,00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3 169 911,27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591 678,00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3 169 911,27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337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591 690,13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3 169 917,22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591 690,13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3 169 917,22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338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591 693,14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3 169 918,70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591 693,14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3 169 918,70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339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591 694,37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3 169 919,36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591 694,37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3 169 919,36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591 690,11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3 169 928,31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591 690,11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3 169 928,31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341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591 686,05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3 169 936,85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591 686,05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3 169 936,85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342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591 641,94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3 169 916,17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591 641,94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3 169 916,17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343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591 644,31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3 169 911,03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591 644,31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3 169 911,03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344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591 635,07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3 169 906,76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591 635,07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3 169 906,76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345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591 632,40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3 169 912,53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591 632,40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3 169 912,53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346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591 623,62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3 169 908,48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591 623,62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3 169 908,48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591 624,26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3 169 907,09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591 624,26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3 169 907,09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348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591 621,00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3 169 905,57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591 621,00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3 169 905,57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349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591 623,03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3 169 901,18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591 623,03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3 169 901,18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591 620,40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3 169 897,75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591 620,40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3 169 897,75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351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591 604,28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3 169 893,18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591 604,28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3 169 893,18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352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591 605,12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3 169 890,08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591 605,12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3 169 890,08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353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591 603,39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3 169 881,46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591 603,39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3 169 881,46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354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591 597,24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3 169 860,37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591 597,24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3 169 860,37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355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591 604,42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3 169 837,29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591 604,42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3 169 837,29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356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591 611,74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3 169 814,39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591 611,74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3 169 814,39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357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591 614,67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3 169 806,42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591 614,67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3 169 806,42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358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591 616,55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3 169 800,77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591 616,55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3 169 800,77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359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591 641,11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3 169 814,28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591 641,11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3 169 814,28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329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591 723,61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3 169 858,12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591 723,61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3 169 858,12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360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592 105,32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3 170 256,31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592 105,32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3 170 256,31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361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592 136,85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3 170 194,73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592 136,85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3 170 194,73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362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592 148,38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3 170 199,73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592 148,38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3 170 199,73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363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592 174,20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3 170 192,01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592 174,20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3 170 192,01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364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592 176,54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3 170 191,42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592 176,54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3 170 191,42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365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592 189,17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3 170 197,65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592 189,17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3 170 197,65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366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592 188,18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3 170 199,54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592 188,18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3 170 199,54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367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592 207,83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3 170 209,62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592 207,83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3 170 209,62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368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592 209,17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3 170 207,49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592 209,17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3 170 207,49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592 235,89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3 170 219,80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592 235,89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3 170 219,80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592 197,61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3 170 299,19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592 197,61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3 170 299,19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371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592 168,05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3 170 286,13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592 168,05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3 170 286,13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372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592 167,52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3 170 284,57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592 167,52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3 170 284,57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373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592 160,29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3 170 281,14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592 160,29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3 170 281,14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374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592 158,68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3 170 281,48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592 158,68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3 170 281,48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360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592 105,32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3 170 256,31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592 105,32</w:t>
            </w:r>
          </w:p>
        </w:tc>
        <w:tc>
          <w:tcPr>
            <w:tcW w:w="137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3 170 256,31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0B1758" w:rsidTr="000F588A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591 735,65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3 169 967,99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591 735,65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3 169 967,99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0F588A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591 714,95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3 169 957,77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591 714,95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3 169 957,77</w:t>
            </w:r>
          </w:p>
        </w:tc>
        <w:tc>
          <w:tcPr>
            <w:tcW w:w="12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F588A"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377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591 718,32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3 169 950,83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591 718,32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3 169 950,83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378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591 721,57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3 169 952,43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591 721,57</w:t>
            </w:r>
          </w:p>
        </w:tc>
        <w:tc>
          <w:tcPr>
            <w:tcW w:w="1413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3 169 952,43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379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591 750,11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3 169 965,97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591 750,11</w:t>
            </w:r>
          </w:p>
        </w:tc>
        <w:tc>
          <w:tcPr>
            <w:tcW w:w="1413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3 169 965,97</w:t>
            </w:r>
          </w:p>
        </w:tc>
        <w:tc>
          <w:tcPr>
            <w:tcW w:w="1202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380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591 753,13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3 169 966,66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591 753,13</w:t>
            </w:r>
          </w:p>
        </w:tc>
        <w:tc>
          <w:tcPr>
            <w:tcW w:w="1413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3 169 966,66</w:t>
            </w:r>
          </w:p>
        </w:tc>
        <w:tc>
          <w:tcPr>
            <w:tcW w:w="1202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381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591 760,06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3 169 950,19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591 760,06</w:t>
            </w:r>
          </w:p>
        </w:tc>
        <w:tc>
          <w:tcPr>
            <w:tcW w:w="1413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3 169 950,19</w:t>
            </w:r>
          </w:p>
        </w:tc>
        <w:tc>
          <w:tcPr>
            <w:tcW w:w="1202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382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591 762,36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3 169 945,71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591 762,36</w:t>
            </w:r>
          </w:p>
        </w:tc>
        <w:tc>
          <w:tcPr>
            <w:tcW w:w="1413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3 169 945,71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383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591 812,76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3 169 967,52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591 812,76</w:t>
            </w:r>
          </w:p>
        </w:tc>
        <w:tc>
          <w:tcPr>
            <w:tcW w:w="1413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3 169 967,52</w:t>
            </w:r>
          </w:p>
        </w:tc>
        <w:tc>
          <w:tcPr>
            <w:tcW w:w="1202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384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591 815,73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3 169 973,63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591 815,73</w:t>
            </w:r>
          </w:p>
        </w:tc>
        <w:tc>
          <w:tcPr>
            <w:tcW w:w="1413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3 169 973,63</w:t>
            </w:r>
          </w:p>
        </w:tc>
        <w:tc>
          <w:tcPr>
            <w:tcW w:w="1202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385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591 812,15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3 169 982,27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591 812,15</w:t>
            </w:r>
          </w:p>
        </w:tc>
        <w:tc>
          <w:tcPr>
            <w:tcW w:w="1413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3 169 982,27</w:t>
            </w:r>
          </w:p>
        </w:tc>
        <w:tc>
          <w:tcPr>
            <w:tcW w:w="1202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386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591 825,59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3 169 987,77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591 825,59</w:t>
            </w:r>
          </w:p>
        </w:tc>
        <w:tc>
          <w:tcPr>
            <w:tcW w:w="1413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3 169 987,77</w:t>
            </w:r>
          </w:p>
        </w:tc>
        <w:tc>
          <w:tcPr>
            <w:tcW w:w="1202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387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591 826,72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3 169 985,85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591 826,72</w:t>
            </w:r>
          </w:p>
        </w:tc>
        <w:tc>
          <w:tcPr>
            <w:tcW w:w="1413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3 169 985,85</w:t>
            </w:r>
          </w:p>
        </w:tc>
        <w:tc>
          <w:tcPr>
            <w:tcW w:w="1202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388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591 839,72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3 169 991,49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591 839,72</w:t>
            </w:r>
          </w:p>
        </w:tc>
        <w:tc>
          <w:tcPr>
            <w:tcW w:w="1413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3 169 991,49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389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591 822,50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03-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591 822,50</w:t>
            </w:r>
          </w:p>
        </w:tc>
        <w:tc>
          <w:tcPr>
            <w:tcW w:w="1413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03-</w:t>
            </w:r>
          </w:p>
        </w:tc>
        <w:tc>
          <w:tcPr>
            <w:tcW w:w="1202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87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390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591 813,25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3 170 026,62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591 813,25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3 170 026,62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391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591 807,69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3 170 038,80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591 807,69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3 170 038,80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392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591 800,77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3 170 052,51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591 800,77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3 170 052,51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393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591 736,00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3 170 022,21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591 736,00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3 170 022,21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394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591 737,03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3 170 020,31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591 737,03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3 170 020,31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395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591 730,71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3 170 017,52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591 730,71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3 170 017,52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396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591 736,18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3 170 005,54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591 736,18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3 170 005,54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397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591 735,60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3 169 990,66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591 735,60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3 169 990,66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398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591 726,95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3 169 986,53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591 726,95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3 169 986,53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375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591 735,65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3 169 967,99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591 735,65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3 169 967,99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399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590 367,56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3 170 599,87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590 367,56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3 170 599,87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432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590 366,20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3 170 600,21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590 366,20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3 170 600,21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431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590 365,54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3 170 598,10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590 365,54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3 170 598,10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430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590 353,36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3 170 601,99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590 353,36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3 170 601,99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429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590 354,05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3 170 604,03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590 354,05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3 170 604,03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428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590 341,94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3 170 607,95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590 341,94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3 170 607,95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427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590 315,52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3 170 616,53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590 315,52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3 170 616,53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426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590 315,97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3 170 618,16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590 315,97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3 170 618,16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425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590 311,97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3 170 619,20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590 311,97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3 170 619,20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424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590 311,11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3 170 616,27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590 311,11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3 170 616,27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423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590 304,55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3 170 617,77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590 304,55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3 170 617,77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422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590 303,06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3 170 612,34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590 303,06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3 170 612,34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421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590 292,63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3 170 616,00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590 292,63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3 170 616,00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590 293,01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3 170 617,75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590 293,01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3 170 617,75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419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590 294,11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3 170 621,81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590 294,11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3 170 621,81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418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590 292,95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3 170 622,28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590 292,95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3 170 622,28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417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590 294,43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3 170 628,64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590 294,43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3 170 628,64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590 295,40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3 170 631,52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590 295,40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3 170 631,52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415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590 290,92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3 170 632,88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590 290,92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3 170 632,88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414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590 298,30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3 170 655,17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590 298,30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3 170 655,17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413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590 307,48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3 170 682,37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590 307,48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3 170 682,37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590 308,78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3 170 686,45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590 308,78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3 170 686,45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411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590 311,40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3 170 685,70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590 311,40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3 170 685,70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590 314,06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3 170 692,61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590 314,06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3 170 692,61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409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590 325,34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3 170 690,52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590 325,34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3 170 690,52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408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590 337,92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3 170 733,61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590 337,92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3 170 733,61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407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590 349,49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3 170 730,73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590 349,49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3 170 730,73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590 341,49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3 170 702,18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590 341,49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3 170 702,18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590 345,25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3 170 701,17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590 345,25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3 170 701,17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404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590 344,29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3 170 695,92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590 344,29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3 170 695,92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403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590 363,74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3 170 689,71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590 363,74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3 170 689,71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402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590 366,05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3 170 696,01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590 366,05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3 170 696,01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590 390,54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3 170 687,42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590 390,54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3 170 687,42</w:t>
            </w:r>
          </w:p>
        </w:tc>
        <w:tc>
          <w:tcPr>
            <w:tcW w:w="124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590 381,28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3 170 659,55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590 381,28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3 170 659,55</w:t>
            </w:r>
          </w:p>
        </w:tc>
        <w:tc>
          <w:tcPr>
            <w:tcW w:w="1383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399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590 367,56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3 170 599,87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590 367,56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3 170 599,87</w:t>
            </w:r>
          </w:p>
        </w:tc>
        <w:tc>
          <w:tcPr>
            <w:tcW w:w="1383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F588A">
        <w:tc>
          <w:tcPr>
            <w:tcW w:w="97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Вырез 1 из 1</w:t>
            </w:r>
          </w:p>
        </w:tc>
      </w:tr>
      <w:tr w:rsidR="000B1758" w:rsidRPr="00DD2EDC" w:rsidTr="000F588A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Pr="00DD2EDC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 w:rsidRPr="00DD2EDC">
              <w:rPr>
                <w:rStyle w:val="CharacterStyle11"/>
                <w:rFonts w:eastAsia="Calibri"/>
              </w:rPr>
              <w:t>433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Pr="00DD2EDC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 w:rsidRPr="00DD2EDC">
              <w:rPr>
                <w:rStyle w:val="CharacterStyle12"/>
                <w:rFonts w:eastAsia="Calibri"/>
              </w:rPr>
              <w:t>590 326,00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Pr="00DD2EDC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 w:rsidRPr="00DD2EDC">
              <w:rPr>
                <w:rStyle w:val="CharacterStyle12"/>
                <w:rFonts w:eastAsia="Calibri"/>
              </w:rPr>
              <w:t>3 170 667,30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Pr="00DD2EDC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 w:rsidRPr="00DD2EDC">
              <w:rPr>
                <w:rStyle w:val="CharacterStyle12"/>
                <w:rFonts w:eastAsia="Calibri"/>
              </w:rPr>
              <w:t>590 326,00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Pr="00DD2EDC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 w:rsidRPr="00DD2EDC">
              <w:rPr>
                <w:rStyle w:val="CharacterStyle12"/>
                <w:rFonts w:eastAsia="Calibri"/>
              </w:rPr>
              <w:t>3 170 667,30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Pr="00DD2EDC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 w:rsidRPr="00DD2EDC"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Pr="00DD2EDC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 w:rsidRPr="00DD2EDC"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58" w:rsidRPr="00DD2EDC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 w:rsidRPr="00DD2EDC"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0F588A"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434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590 328,50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3 170 675,60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590 328,50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3 170 675,60</w:t>
            </w:r>
          </w:p>
        </w:tc>
        <w:tc>
          <w:tcPr>
            <w:tcW w:w="138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435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590 311,40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3 170 680,40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590 311,40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3 170 680,40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436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590 308,90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3 170 672,00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590 308,90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3 170 672,00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433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590 326,00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3 170 667,30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590 326,00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3 170 667,30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437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591 818,08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3 170 201,18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591 818,08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3 170 201,18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438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591 860,47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3 170 220,51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591 860,47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3 170 220,51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439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591 868,89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3 170 224,13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591 868,89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3 170 224,13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591 872,81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3 170 226,25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591 872,81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3 170 226,25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441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591 871,30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3 170 230,18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591 871,30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3 170 230,18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442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591 868,17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3 170 235,53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591 868,17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3 170 235,53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443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591 858,28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3 170 261,98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591 858,28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3 170 261,98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444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591 848,84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3 170 286,08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591 848,84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3 170 286,08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445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591 848,86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3 170 287,72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591 848,86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3 170 287,72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591 834,00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3 170 324,59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591 834,00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3 170 324,59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591 830,73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3 170 332,70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591 830,73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3 170 332,70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448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591 771,66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3 170 304,98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591 771,66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3 170 304,98</w:t>
            </w:r>
          </w:p>
        </w:tc>
        <w:tc>
          <w:tcPr>
            <w:tcW w:w="1383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437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591 818,08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3 170 201,18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591 818,08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3 170 201,18</w:t>
            </w:r>
          </w:p>
        </w:tc>
        <w:tc>
          <w:tcPr>
            <w:tcW w:w="1383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449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591 170,93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3 171 875,36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591 170,93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3 171 875,36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591 180,15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3 171 912,35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591 180,15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3 171 912,35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451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591 181,65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3 171 918,34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591 181,65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3 171 918,34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452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591 179,20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3 171 922,49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591 179,20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3 171 922,49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453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591 183,91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3 171 948,31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591 183,91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3 171 948,31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454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591 112,24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3 171 967,19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591 112,24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3 171 967,19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455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591 112,04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3 171 966,35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591 112,04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3 171 966,35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456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591 108,67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3 171 952,31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591 108,67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3 171 952,31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457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591 105,23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3 171 938,24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591 105,23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3 171 938,24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458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591 094,77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3 171 899,31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591 094,77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3 171 899,31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459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591 098,56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3 171 894,31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591 098,56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3 171 894,31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460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591 139,83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3 171 883,51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591 139,83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3 171 883,51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449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591 170,93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3 171 875,36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591 170,93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3 171 875,36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461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592 020,40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3 169 605,70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592 020,40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3 169 605,70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462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591 992,10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3 169 661,08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591 992,10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3 169 661,08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463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591 983,00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3 169 657,90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591 983,00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3 169 657,90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464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591 978,70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3 169 667,03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591 978,70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3 169 667,03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465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591 965,98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3 169 661,19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591 965,98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3 169 661,19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466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591 961,23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3 169 658,91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591 961,23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3 169 658,91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467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591 958,26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3 169 657,47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591 958,26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3 169 657,47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468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591 940,96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3 169 648,99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591 940,96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3 169 648,99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469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591 922,18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3 169 638,07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591 922,18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3 169 638,07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470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591 949,74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3 169 579,18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591 949,74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3 169 579,18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471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591 953,96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3 169 571,03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591 953,96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3 169 571,03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461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592 020,40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3 169 605,70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592 020,40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3 169 605,70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472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593 623,83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3 172 133,05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593 623,83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3 172 133,05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473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593 633,10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3 172 143,36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593 633,10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3 172 143,36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474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593 656,36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3 172 170,67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593 656,36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3 172 170,67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593 588,75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3 172 232,08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593 588,75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3 172 232,08</w:t>
            </w:r>
          </w:p>
        </w:tc>
        <w:tc>
          <w:tcPr>
            <w:tcW w:w="1383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593 557,98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3 172 195,95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593 557,98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3 172 195,95</w:t>
            </w:r>
          </w:p>
        </w:tc>
        <w:tc>
          <w:tcPr>
            <w:tcW w:w="138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477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593 612,37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3 172 151,49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593 612,37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3 172 151,49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478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593 608,02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3 172 146,18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593 608,02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3 172 146,18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472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593 623,83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3 172 133,05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593 623,83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3 172 133,05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479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591 678,97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3 170 111,97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591 678,97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3 170 111,97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480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591 670,53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3 170 132,95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591 670,53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3 170 132,95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481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591 672,84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3 170 133,87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591 672,84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3 170 133,87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482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591 666,44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3 170 148,45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591 666,44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3 170 148,45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DD2ED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591 672,02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3 170 150,77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591 672,02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3 170 150,77</w:t>
            </w:r>
          </w:p>
        </w:tc>
        <w:tc>
          <w:tcPr>
            <w:tcW w:w="1383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DD2ED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591 670,27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3 170 154,97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591 670,27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3 170 154,97</w:t>
            </w:r>
          </w:p>
        </w:tc>
        <w:tc>
          <w:tcPr>
            <w:tcW w:w="1383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DD2EDC"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485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591 678,09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3 170 158,28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591 678,09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3 170 158,28</w:t>
            </w:r>
          </w:p>
        </w:tc>
        <w:tc>
          <w:tcPr>
            <w:tcW w:w="138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486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591 682,73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3 170 157,85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591 682,73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3 170 157,85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487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591 684,73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3 170 158,49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591 684,73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3 170 158,49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488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591 687,39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3 170 159,76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591 687,39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3 170 159,76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489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591 688,12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3 170 158,23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591 688,12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3 170 158,23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490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591 695,68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3 170 161,84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591 695,68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3 170 161,84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491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591 684,54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3 170 185,05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591 684,54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3 170 185,05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492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591 677,58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3 170 199,79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591 677,58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3 170 199,79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493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591 673,67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3 170 197,31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591 673,67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3 170 197,31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494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591 659,07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3 170 190,91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591 659,07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3 170 190,91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495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591 662,43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3 170 184,18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591 662,43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3 170 184,18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496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591 659,57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3 170 182,75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591 659,57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3 170 182,75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497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591 652,78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3 170 179,70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591 652,78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3 170 179,70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498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591 621,86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3 170 166,05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591 621,86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3 170 166,05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499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591 652,99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3 170 100,74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591 652,99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3 170 100,74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479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591 678,97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3 170 111,97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591 678,97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3 170 111,97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588 913,39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3 172 484,53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588 913,39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3 172 484,53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588 886,03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3 172 519,54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588 886,03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3 172 519,54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502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588 849,74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3 172 487,29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588 849,74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3 172 487,29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503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588 858,40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3 172 477,11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588 858,40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3 172 477,11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504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588 841,83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3 172 463,45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588 841,83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3 172 463,45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505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588 854,21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3 172 440,08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588 854,21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3 172 440,08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588 913,39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3 172 484,53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588 913,39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3 172 484,53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506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592 463,91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3 167 234,08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592 463,91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3 167 234,08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507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592 442,66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3 167 237,95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592 442,66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3 167 237,95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508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592 422,44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3 167 235,14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592 422,44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3 167 235,14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509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592 425,39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3 167 199,84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592 425,39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3 167 199,84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592 427,81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3 167 176,56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592 427,81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3 167 176,56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511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592 428,97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3 167 165,24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592 428,97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3 167 165,24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592 462,41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3 167 167,43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592 462,41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3 167 167,43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513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592 461,55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3 167 182,16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592 461,55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3 167 182,16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514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592 462,16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3 167 197,73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592 462,16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3 167 197,73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515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592 461,93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3 167 202,80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592 461,93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3 167 202,80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592 465,60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3 167 206,28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592 465,60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3 167 206,28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517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592 465,43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3 167 209,08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592 465,43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3 167 209,08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506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592 463,91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3 167 234,08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592 463,91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3 167 234,08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518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592 517,23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3 170 723,94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592 517,23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3 170 723,94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519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592 527,66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3 170 697,97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592 527,66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3 170 697,97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592 593,61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3 170 729,58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592 593,61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3 170 729,58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521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592 573,85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3 170 767,37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592 573,85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3 170 767,37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522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592 541,16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3 170 747,75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592 541,16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3 170 747,75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523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592 535,05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3 170 739,10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592 535,05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3 170 739,10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524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592 531,80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3 170 734,82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592 531,80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3 170 734,82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525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592 527,79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3 170 730,64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592 527,79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3 170 730,64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518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592 517,23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3 170 723,94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592 517,23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3 170 723,94</w:t>
            </w:r>
          </w:p>
        </w:tc>
        <w:tc>
          <w:tcPr>
            <w:tcW w:w="1383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526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592 079,30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3 170 239,50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592 079,30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3 170 239,50</w:t>
            </w:r>
          </w:p>
        </w:tc>
        <w:tc>
          <w:tcPr>
            <w:tcW w:w="1383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527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592 027,53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3 170 218,10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592 027,53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3 170 218,10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528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592 044,87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3 170 179,61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592 044,87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3 170 179,61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529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592 073,19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3 170 192,67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592 073,19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3 170 192,67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530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592 070,80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3 170 198,25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592 070,80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3 170 198,25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531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592 086,58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3 170 205,73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592 086,58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3 170 205,73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532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592 086,25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3 170 206,41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592 086,25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3 170 206,41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533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592 093,62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3 170 209,75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592 093,62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3 170 209,75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526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592 079,30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3 170 239,50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592 079,30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3 170 239,50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BE6EE4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086A4C" w:rsidTr="00DD2ED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594 648,87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3 173 638,55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594 648,87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3 173 638,55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86A4C" w:rsidTr="00DD2ED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594 626,86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3 173 609,28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594 626,86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3 173 609,28</w:t>
            </w:r>
          </w:p>
        </w:tc>
        <w:tc>
          <w:tcPr>
            <w:tcW w:w="1383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DD2EDC"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536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594 618,13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3 173 598,37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594 618,13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3 173 598,37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537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594 635,34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3 173 578,79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594 635,34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3 173 578,79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538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594 682,95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3 173 611,11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594 682,95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3 173 611,11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539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594 670,24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3 173 621,74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594 670,24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3 173 621,74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594 657,08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3 173 632,08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594 657,08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3 173 632,08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534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594 648,87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3 173 638,55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594 648,87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3 173 638,55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541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592 812,83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3 171 019,62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592 812,83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3 171 019,62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542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592 857,96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3 171 052,26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592 857,96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3 171 052,26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543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592 846,06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3 171 068,03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592 846,06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3 171 068,03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544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592 801,70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3 171 035,59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592 801,70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3 171 035,59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541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592 812,83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3 171 019,62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592 812,83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3 171 019,62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545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590 471,41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3 170 726,13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590 471,41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3 170 726,13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546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590 480,30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3 170 756,04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590 480,30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3 170 756,04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590 473,11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3 170 758,42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590 473,11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3 170 758,42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548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590 466,33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3 170 760,36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590 466,33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3 170 760,36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549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590 465,90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3 170 758,87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590 465,90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3 170 758,87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590 457,20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3 170 761,35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590 457,20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3 170 761,35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551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590 453,27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3 170 762,38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590 453,27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3 170 762,38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552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590 445,57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3 170 734,03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590 445,57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3 170 734,03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545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590 471,41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3 170 726,13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590 471,41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3 170 726,13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553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590 285,03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3 170 779,19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590 285,03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3 170 779,19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554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590 288,09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3 170 791,17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590 288,09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3 170 791,17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555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590 293,50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3 170 809,64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590 293,50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3 170 809,64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556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590 269,20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3 170 816,53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590 269,20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3 170 816,53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557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590 263,54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3 170 796,39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590 263,54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3 170 796,39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558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590 260,60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3 170 785,77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590 260,60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3 170 785,77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559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590 272,98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3 170 782,27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590 272,98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3 170 782,27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553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590 285,03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3 170 779,19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590 285,03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3 170 779,19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560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594 232,28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3 170 065,23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594 232,28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3 170 065,23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561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594 244,28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3 170 065,23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594 244,28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3 170 065,23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562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594 244,28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3 170 090,23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594 244,28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3 170 090,23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563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594 232,28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3 170 090,23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594 232,28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3 170 090,23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560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594 232,28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3 170 065,23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594 232,28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3 170 065,23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564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594 250,45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3 172 737,61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594 250,45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3 172 737,61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565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594 224,24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3 172 778,94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594 224,24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3 172 778,94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566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594 222,35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3 172 781,92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594 222,35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3 172 781,92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567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594 195,50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3 172 824,31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594 195,50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3 172 824,31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568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594 194,47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3 172 825,96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594 194,47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3 172 825,96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569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594 158,86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3 172 803,55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594 158,86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3 172 803,55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570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594 143,99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3 172 791,74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594 143,99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3 172 791,74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571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594 175,53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3 172 742,03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594 175,53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3 172 742,03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572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594 188,67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3 172 721,32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594 188,67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3 172 721,32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594 207,45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3 172 691,72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594 207,45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3 172 691,72</w:t>
            </w:r>
          </w:p>
        </w:tc>
        <w:tc>
          <w:tcPr>
            <w:tcW w:w="1383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594 250,45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3 172 737,61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594 250,45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3 172 737,61</w:t>
            </w:r>
          </w:p>
        </w:tc>
        <w:tc>
          <w:tcPr>
            <w:tcW w:w="138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086A4C">
        <w:tc>
          <w:tcPr>
            <w:tcW w:w="97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№ п/п контура: 33</w:t>
            </w: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н1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590 394,13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3 170 229,77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н2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590 403,89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3 170 276,37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н3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590 396,26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3 170 279,76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н4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590 376,77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3 170 286,79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н5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590 346,69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3 170 295,02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н6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590 335,03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3 170 298,21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н7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590 327,54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3 170 269,70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н8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590 371,46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3 170 258,73</w:t>
            </w:r>
          </w:p>
        </w:tc>
        <w:tc>
          <w:tcPr>
            <w:tcW w:w="1383" w:type="dxa"/>
            <w:gridSpan w:val="4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DD2ED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н9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590 366,60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3 170 235,53</w:t>
            </w:r>
          </w:p>
        </w:tc>
        <w:tc>
          <w:tcPr>
            <w:tcW w:w="1383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86A4C" w:rsidTr="00DD2ED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н1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590 394,13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3 170 229,77</w:t>
            </w:r>
          </w:p>
        </w:tc>
        <w:tc>
          <w:tcPr>
            <w:tcW w:w="1383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58" w:rsidRDefault="000B1758">
            <w:pPr>
              <w:rPr>
                <w:rStyle w:val="CharacterStyle12"/>
                <w:rFonts w:eastAsia="Calibri"/>
              </w:rPr>
            </w:pPr>
          </w:p>
        </w:tc>
      </w:tr>
      <w:tr w:rsidR="000B1758" w:rsidTr="00DD2EDC">
        <w:tc>
          <w:tcPr>
            <w:tcW w:w="9744" w:type="dxa"/>
            <w:gridSpan w:val="17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1758" w:rsidRDefault="000B1758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3. Сведения о характерных точках части (частей) границы объекта</w:t>
            </w:r>
          </w:p>
        </w:tc>
      </w:tr>
      <w:tr w:rsidR="00086A4C" w:rsidTr="00BE6EE4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2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4</w:t>
            </w:r>
          </w:p>
        </w:tc>
        <w:tc>
          <w:tcPr>
            <w:tcW w:w="128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</w:t>
            </w:r>
          </w:p>
        </w:tc>
        <w:tc>
          <w:tcPr>
            <w:tcW w:w="1383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8</w:t>
            </w:r>
          </w:p>
        </w:tc>
      </w:tr>
    </w:tbl>
    <w:p w:rsidR="000B1758" w:rsidRDefault="000B1758" w:rsidP="000B1758">
      <w:pPr>
        <w:spacing w:line="15" w:lineRule="exact"/>
      </w:pPr>
    </w:p>
    <w:p w:rsidR="000B1758" w:rsidRDefault="000B1758" w:rsidP="000B1758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134"/>
        <w:gridCol w:w="1275"/>
        <w:gridCol w:w="1134"/>
        <w:gridCol w:w="1306"/>
        <w:gridCol w:w="1388"/>
        <w:gridCol w:w="1275"/>
        <w:gridCol w:w="1276"/>
      </w:tblGrid>
      <w:tr w:rsidR="000B1758" w:rsidTr="00A225D3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—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30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38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B1758" w:rsidRDefault="000B175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0B1758" w:rsidTr="00A225D3">
        <w:trPr>
          <w:trHeight w:val="45"/>
        </w:trPr>
        <w:tc>
          <w:tcPr>
            <w:tcW w:w="9789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B1758" w:rsidRDefault="000B1758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</w:tbl>
    <w:p w:rsidR="000B1758" w:rsidRDefault="000B1758" w:rsidP="000B1758">
      <w:pPr>
        <w:spacing w:line="15" w:lineRule="exact"/>
      </w:pPr>
    </w:p>
    <w:p w:rsidR="000B1758" w:rsidRDefault="000B1758" w:rsidP="000B1758">
      <w:pPr>
        <w:rPr>
          <w:noProof/>
        </w:rPr>
      </w:pPr>
    </w:p>
    <w:p w:rsidR="000B1758" w:rsidRDefault="000B1758" w:rsidP="000B1758">
      <w:pPr>
        <w:jc w:val="center"/>
      </w:pPr>
      <w:r>
        <w:rPr>
          <w:noProof/>
        </w:rPr>
        <w:drawing>
          <wp:inline distT="0" distB="0" distL="0" distR="0" wp14:anchorId="01E3590F" wp14:editId="09DC32F3">
            <wp:extent cx="3286125" cy="3381375"/>
            <wp:effectExtent l="19050" t="1905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23" t="15401" r="26471" b="14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38137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B1758" w:rsidRDefault="000B1758" w:rsidP="000B1758">
      <w:pPr>
        <w:jc w:val="center"/>
      </w:pPr>
    </w:p>
    <w:p w:rsidR="000B1758" w:rsidRDefault="000B1758" w:rsidP="000B1758">
      <w:pPr>
        <w:tabs>
          <w:tab w:val="left" w:pos="5940"/>
        </w:tabs>
      </w:pPr>
      <w:r>
        <w:tab/>
      </w:r>
      <w:r>
        <w:rPr>
          <w:noProof/>
        </w:rPr>
        <w:drawing>
          <wp:inline distT="0" distB="0" distL="0" distR="0" wp14:anchorId="5F9B44FB" wp14:editId="62B24490">
            <wp:extent cx="6153150" cy="2695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92" r="6822" b="21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872" w:rsidRDefault="00C72872" w:rsidP="00423FA4">
      <w:pPr>
        <w:ind w:left="5812"/>
        <w:jc w:val="both"/>
        <w:rPr>
          <w:rFonts w:ascii="Times New Roman" w:hAnsi="Times New Roman"/>
          <w:b/>
        </w:rPr>
      </w:pPr>
    </w:p>
    <w:sectPr w:rsidR="00C72872" w:rsidSect="00A225D3">
      <w:footerReference w:type="default" r:id="rId10"/>
      <w:pgSz w:w="11908" w:h="16833"/>
      <w:pgMar w:top="993" w:right="561" w:bottom="851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CC9" w:rsidRDefault="00D56CC9" w:rsidP="00826370">
      <w:r>
        <w:separator/>
      </w:r>
    </w:p>
  </w:endnote>
  <w:endnote w:type="continuationSeparator" w:id="0">
    <w:p w:rsidR="00D56CC9" w:rsidRDefault="00D56CC9" w:rsidP="0082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115364"/>
      <w:docPartObj>
        <w:docPartGallery w:val="Page Numbers (Bottom of Page)"/>
        <w:docPartUnique/>
      </w:docPartObj>
    </w:sdtPr>
    <w:sdtEndPr/>
    <w:sdtContent>
      <w:p w:rsidR="00BE6EE4" w:rsidRDefault="00BE6EE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2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EE4" w:rsidRDefault="00BE6EE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CC9" w:rsidRDefault="00D56CC9" w:rsidP="00826370">
      <w:r>
        <w:separator/>
      </w:r>
    </w:p>
  </w:footnote>
  <w:footnote w:type="continuationSeparator" w:id="0">
    <w:p w:rsidR="00D56CC9" w:rsidRDefault="00D56CC9" w:rsidP="00826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34"/>
    <w:rsid w:val="00032502"/>
    <w:rsid w:val="000565E9"/>
    <w:rsid w:val="00086A4C"/>
    <w:rsid w:val="00092473"/>
    <w:rsid w:val="000A42EE"/>
    <w:rsid w:val="000B1758"/>
    <w:rsid w:val="000F588A"/>
    <w:rsid w:val="0012450B"/>
    <w:rsid w:val="001449FA"/>
    <w:rsid w:val="00152A34"/>
    <w:rsid w:val="00152DC7"/>
    <w:rsid w:val="00170A5D"/>
    <w:rsid w:val="001836C7"/>
    <w:rsid w:val="001C01EF"/>
    <w:rsid w:val="00200973"/>
    <w:rsid w:val="002046D2"/>
    <w:rsid w:val="00224751"/>
    <w:rsid w:val="002B57E8"/>
    <w:rsid w:val="002E1F8F"/>
    <w:rsid w:val="003164ED"/>
    <w:rsid w:val="003938BC"/>
    <w:rsid w:val="003E3A79"/>
    <w:rsid w:val="00423FA4"/>
    <w:rsid w:val="00450796"/>
    <w:rsid w:val="00456C8D"/>
    <w:rsid w:val="004B1022"/>
    <w:rsid w:val="005022BB"/>
    <w:rsid w:val="0051659F"/>
    <w:rsid w:val="00581B5D"/>
    <w:rsid w:val="00594AEF"/>
    <w:rsid w:val="005A7512"/>
    <w:rsid w:val="005B6513"/>
    <w:rsid w:val="005F1FC0"/>
    <w:rsid w:val="00640E0F"/>
    <w:rsid w:val="00693096"/>
    <w:rsid w:val="006D4089"/>
    <w:rsid w:val="006D78A5"/>
    <w:rsid w:val="006E75A9"/>
    <w:rsid w:val="0076281C"/>
    <w:rsid w:val="00826370"/>
    <w:rsid w:val="00881AB6"/>
    <w:rsid w:val="008A4FAC"/>
    <w:rsid w:val="008C554A"/>
    <w:rsid w:val="008F0B1D"/>
    <w:rsid w:val="0091322E"/>
    <w:rsid w:val="00933AB0"/>
    <w:rsid w:val="00A225D3"/>
    <w:rsid w:val="00AA1F0B"/>
    <w:rsid w:val="00AA7F3D"/>
    <w:rsid w:val="00AD4D1A"/>
    <w:rsid w:val="00B209E0"/>
    <w:rsid w:val="00B40BA7"/>
    <w:rsid w:val="00B70541"/>
    <w:rsid w:val="00B91B66"/>
    <w:rsid w:val="00BB37B5"/>
    <w:rsid w:val="00BD1A9D"/>
    <w:rsid w:val="00BE6EE4"/>
    <w:rsid w:val="00C5773C"/>
    <w:rsid w:val="00C72872"/>
    <w:rsid w:val="00D14D6C"/>
    <w:rsid w:val="00D56CC9"/>
    <w:rsid w:val="00D91284"/>
    <w:rsid w:val="00DD2EDC"/>
    <w:rsid w:val="00E03FCC"/>
    <w:rsid w:val="00EC161A"/>
    <w:rsid w:val="00ED532B"/>
    <w:rsid w:val="00ED6B2C"/>
    <w:rsid w:val="00F34F05"/>
    <w:rsid w:val="00F56CA9"/>
    <w:rsid w:val="00FD6EF3"/>
    <w:rsid w:val="00FE4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4A20"/>
  </w:style>
  <w:style w:type="paragraph" w:styleId="2">
    <w:name w:val="heading 2"/>
    <w:basedOn w:val="a"/>
    <w:next w:val="a"/>
    <w:link w:val="20"/>
    <w:qFormat/>
    <w:rsid w:val="0003250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2502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ParagraphStyle0">
    <w:name w:val="ParagraphStyle0"/>
    <w:hidden/>
    <w:rsid w:val="00FE4A20"/>
    <w:pPr>
      <w:ind w:left="28" w:right="28"/>
      <w:jc w:val="center"/>
    </w:pPr>
  </w:style>
  <w:style w:type="paragraph" w:customStyle="1" w:styleId="ParagraphStyle1">
    <w:name w:val="ParagraphStyle1"/>
    <w:hidden/>
    <w:rsid w:val="00FE4A20"/>
    <w:pPr>
      <w:jc w:val="center"/>
    </w:pPr>
  </w:style>
  <w:style w:type="paragraph" w:customStyle="1" w:styleId="ParagraphStyle2">
    <w:name w:val="ParagraphStyle2"/>
    <w:hidden/>
    <w:rsid w:val="00FE4A20"/>
    <w:pPr>
      <w:ind w:left="28" w:right="28"/>
    </w:pPr>
  </w:style>
  <w:style w:type="paragraph" w:customStyle="1" w:styleId="ParagraphStyle3">
    <w:name w:val="ParagraphStyle3"/>
    <w:hidden/>
    <w:rsid w:val="00FE4A20"/>
    <w:pPr>
      <w:ind w:left="28" w:right="28"/>
    </w:pPr>
  </w:style>
  <w:style w:type="paragraph" w:customStyle="1" w:styleId="ParagraphStyle4">
    <w:name w:val="ParagraphStyle4"/>
    <w:hidden/>
    <w:rsid w:val="00FE4A20"/>
    <w:pPr>
      <w:ind w:left="28" w:right="28"/>
    </w:pPr>
  </w:style>
  <w:style w:type="paragraph" w:customStyle="1" w:styleId="ParagraphStyle5">
    <w:name w:val="ParagraphStyle5"/>
    <w:hidden/>
    <w:rsid w:val="00FE4A20"/>
    <w:pPr>
      <w:ind w:left="28" w:right="28"/>
    </w:pPr>
  </w:style>
  <w:style w:type="paragraph" w:customStyle="1" w:styleId="ParagraphStyle6">
    <w:name w:val="ParagraphStyle6"/>
    <w:hidden/>
    <w:rsid w:val="00FE4A20"/>
    <w:pPr>
      <w:ind w:left="28" w:right="28"/>
      <w:jc w:val="center"/>
    </w:pPr>
  </w:style>
  <w:style w:type="paragraph" w:customStyle="1" w:styleId="ParagraphStyle7">
    <w:name w:val="ParagraphStyle7"/>
    <w:hidden/>
    <w:rsid w:val="00FE4A20"/>
    <w:pPr>
      <w:ind w:left="28" w:right="28"/>
      <w:jc w:val="center"/>
    </w:pPr>
  </w:style>
  <w:style w:type="paragraph" w:customStyle="1" w:styleId="ParagraphStyle8">
    <w:name w:val="ParagraphStyle8"/>
    <w:hidden/>
    <w:rsid w:val="00FE4A20"/>
    <w:pPr>
      <w:ind w:left="28" w:right="28"/>
      <w:jc w:val="center"/>
    </w:pPr>
  </w:style>
  <w:style w:type="paragraph" w:customStyle="1" w:styleId="ParagraphStyle9">
    <w:name w:val="ParagraphStyle9"/>
    <w:hidden/>
    <w:rsid w:val="00FE4A20"/>
    <w:pPr>
      <w:ind w:left="28" w:right="28"/>
      <w:jc w:val="center"/>
    </w:pPr>
  </w:style>
  <w:style w:type="paragraph" w:customStyle="1" w:styleId="ParagraphStyle10">
    <w:name w:val="ParagraphStyle10"/>
    <w:hidden/>
    <w:rsid w:val="00FE4A20"/>
    <w:pPr>
      <w:ind w:left="28" w:right="28"/>
    </w:pPr>
  </w:style>
  <w:style w:type="paragraph" w:customStyle="1" w:styleId="ParagraphStyle11">
    <w:name w:val="ParagraphStyle11"/>
    <w:hidden/>
    <w:rsid w:val="00FE4A20"/>
    <w:pPr>
      <w:ind w:left="28" w:right="28"/>
      <w:jc w:val="center"/>
    </w:pPr>
  </w:style>
  <w:style w:type="paragraph" w:customStyle="1" w:styleId="ParagraphStyle12">
    <w:name w:val="ParagraphStyle12"/>
    <w:hidden/>
    <w:rsid w:val="00FE4A20"/>
    <w:pPr>
      <w:ind w:left="28" w:right="28"/>
      <w:jc w:val="center"/>
    </w:pPr>
  </w:style>
  <w:style w:type="paragraph" w:customStyle="1" w:styleId="ParagraphStyle13">
    <w:name w:val="ParagraphStyle13"/>
    <w:hidden/>
    <w:rsid w:val="00FE4A20"/>
    <w:pPr>
      <w:ind w:left="28" w:right="28"/>
      <w:jc w:val="center"/>
    </w:pPr>
  </w:style>
  <w:style w:type="character" w:styleId="a3">
    <w:name w:val="line number"/>
    <w:basedOn w:val="a0"/>
    <w:semiHidden/>
    <w:rsid w:val="00FE4A20"/>
  </w:style>
  <w:style w:type="character" w:styleId="a4">
    <w:name w:val="Hyperlink"/>
    <w:rsid w:val="00FE4A20"/>
    <w:rPr>
      <w:color w:val="0000FF"/>
      <w:u w:val="single"/>
    </w:rPr>
  </w:style>
  <w:style w:type="character" w:customStyle="1" w:styleId="FakeCharacterStyle">
    <w:name w:val="FakeCharacterStyle"/>
    <w:hidden/>
    <w:rsid w:val="00FE4A20"/>
    <w:rPr>
      <w:sz w:val="1"/>
      <w:szCs w:val="1"/>
    </w:rPr>
  </w:style>
  <w:style w:type="character" w:customStyle="1" w:styleId="CharacterStyle0">
    <w:name w:val="CharacterStyle0"/>
    <w:hidden/>
    <w:rsid w:val="00FE4A20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sid w:val="00FE4A20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">
    <w:name w:val="CharacterStyle2"/>
    <w:hidden/>
    <w:rsid w:val="00FE4A20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FE4A20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">
    <w:name w:val="CharacterStyle4"/>
    <w:hidden/>
    <w:rsid w:val="00FE4A20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">
    <w:name w:val="CharacterStyle5"/>
    <w:hidden/>
    <w:rsid w:val="00FE4A20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">
    <w:name w:val="CharacterStyle6"/>
    <w:hidden/>
    <w:rsid w:val="00FE4A20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FE4A20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FE4A20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sid w:val="00FE4A20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FE4A20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sid w:val="00FE4A20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sid w:val="00FE4A20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3">
    <w:name w:val="CharacterStyle13"/>
    <w:hidden/>
    <w:rsid w:val="00FE4A20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rsid w:val="00FE4A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1B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B5D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032502"/>
    <w:rPr>
      <w:i/>
      <w:iCs/>
    </w:rPr>
  </w:style>
  <w:style w:type="character" w:customStyle="1" w:styleId="fontstyle01">
    <w:name w:val="fontstyle01"/>
    <w:basedOn w:val="a0"/>
    <w:rsid w:val="0003250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8263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6370"/>
  </w:style>
  <w:style w:type="paragraph" w:styleId="aa">
    <w:name w:val="footer"/>
    <w:basedOn w:val="a"/>
    <w:link w:val="ab"/>
    <w:uiPriority w:val="99"/>
    <w:unhideWhenUsed/>
    <w:rsid w:val="008263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6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4A20"/>
  </w:style>
  <w:style w:type="paragraph" w:styleId="2">
    <w:name w:val="heading 2"/>
    <w:basedOn w:val="a"/>
    <w:next w:val="a"/>
    <w:link w:val="20"/>
    <w:qFormat/>
    <w:rsid w:val="0003250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2502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ParagraphStyle0">
    <w:name w:val="ParagraphStyle0"/>
    <w:hidden/>
    <w:rsid w:val="00FE4A20"/>
    <w:pPr>
      <w:ind w:left="28" w:right="28"/>
      <w:jc w:val="center"/>
    </w:pPr>
  </w:style>
  <w:style w:type="paragraph" w:customStyle="1" w:styleId="ParagraphStyle1">
    <w:name w:val="ParagraphStyle1"/>
    <w:hidden/>
    <w:rsid w:val="00FE4A20"/>
    <w:pPr>
      <w:jc w:val="center"/>
    </w:pPr>
  </w:style>
  <w:style w:type="paragraph" w:customStyle="1" w:styleId="ParagraphStyle2">
    <w:name w:val="ParagraphStyle2"/>
    <w:hidden/>
    <w:rsid w:val="00FE4A20"/>
    <w:pPr>
      <w:ind w:left="28" w:right="28"/>
    </w:pPr>
  </w:style>
  <w:style w:type="paragraph" w:customStyle="1" w:styleId="ParagraphStyle3">
    <w:name w:val="ParagraphStyle3"/>
    <w:hidden/>
    <w:rsid w:val="00FE4A20"/>
    <w:pPr>
      <w:ind w:left="28" w:right="28"/>
    </w:pPr>
  </w:style>
  <w:style w:type="paragraph" w:customStyle="1" w:styleId="ParagraphStyle4">
    <w:name w:val="ParagraphStyle4"/>
    <w:hidden/>
    <w:rsid w:val="00FE4A20"/>
    <w:pPr>
      <w:ind w:left="28" w:right="28"/>
    </w:pPr>
  </w:style>
  <w:style w:type="paragraph" w:customStyle="1" w:styleId="ParagraphStyle5">
    <w:name w:val="ParagraphStyle5"/>
    <w:hidden/>
    <w:rsid w:val="00FE4A20"/>
    <w:pPr>
      <w:ind w:left="28" w:right="28"/>
    </w:pPr>
  </w:style>
  <w:style w:type="paragraph" w:customStyle="1" w:styleId="ParagraphStyle6">
    <w:name w:val="ParagraphStyle6"/>
    <w:hidden/>
    <w:rsid w:val="00FE4A20"/>
    <w:pPr>
      <w:ind w:left="28" w:right="28"/>
      <w:jc w:val="center"/>
    </w:pPr>
  </w:style>
  <w:style w:type="paragraph" w:customStyle="1" w:styleId="ParagraphStyle7">
    <w:name w:val="ParagraphStyle7"/>
    <w:hidden/>
    <w:rsid w:val="00FE4A20"/>
    <w:pPr>
      <w:ind w:left="28" w:right="28"/>
      <w:jc w:val="center"/>
    </w:pPr>
  </w:style>
  <w:style w:type="paragraph" w:customStyle="1" w:styleId="ParagraphStyle8">
    <w:name w:val="ParagraphStyle8"/>
    <w:hidden/>
    <w:rsid w:val="00FE4A20"/>
    <w:pPr>
      <w:ind w:left="28" w:right="28"/>
      <w:jc w:val="center"/>
    </w:pPr>
  </w:style>
  <w:style w:type="paragraph" w:customStyle="1" w:styleId="ParagraphStyle9">
    <w:name w:val="ParagraphStyle9"/>
    <w:hidden/>
    <w:rsid w:val="00FE4A20"/>
    <w:pPr>
      <w:ind w:left="28" w:right="28"/>
      <w:jc w:val="center"/>
    </w:pPr>
  </w:style>
  <w:style w:type="paragraph" w:customStyle="1" w:styleId="ParagraphStyle10">
    <w:name w:val="ParagraphStyle10"/>
    <w:hidden/>
    <w:rsid w:val="00FE4A20"/>
    <w:pPr>
      <w:ind w:left="28" w:right="28"/>
    </w:pPr>
  </w:style>
  <w:style w:type="paragraph" w:customStyle="1" w:styleId="ParagraphStyle11">
    <w:name w:val="ParagraphStyle11"/>
    <w:hidden/>
    <w:rsid w:val="00FE4A20"/>
    <w:pPr>
      <w:ind w:left="28" w:right="28"/>
      <w:jc w:val="center"/>
    </w:pPr>
  </w:style>
  <w:style w:type="paragraph" w:customStyle="1" w:styleId="ParagraphStyle12">
    <w:name w:val="ParagraphStyle12"/>
    <w:hidden/>
    <w:rsid w:val="00FE4A20"/>
    <w:pPr>
      <w:ind w:left="28" w:right="28"/>
      <w:jc w:val="center"/>
    </w:pPr>
  </w:style>
  <w:style w:type="paragraph" w:customStyle="1" w:styleId="ParagraphStyle13">
    <w:name w:val="ParagraphStyle13"/>
    <w:hidden/>
    <w:rsid w:val="00FE4A20"/>
    <w:pPr>
      <w:ind w:left="28" w:right="28"/>
      <w:jc w:val="center"/>
    </w:pPr>
  </w:style>
  <w:style w:type="character" w:styleId="a3">
    <w:name w:val="line number"/>
    <w:basedOn w:val="a0"/>
    <w:semiHidden/>
    <w:rsid w:val="00FE4A20"/>
  </w:style>
  <w:style w:type="character" w:styleId="a4">
    <w:name w:val="Hyperlink"/>
    <w:rsid w:val="00FE4A20"/>
    <w:rPr>
      <w:color w:val="0000FF"/>
      <w:u w:val="single"/>
    </w:rPr>
  </w:style>
  <w:style w:type="character" w:customStyle="1" w:styleId="FakeCharacterStyle">
    <w:name w:val="FakeCharacterStyle"/>
    <w:hidden/>
    <w:rsid w:val="00FE4A20"/>
    <w:rPr>
      <w:sz w:val="1"/>
      <w:szCs w:val="1"/>
    </w:rPr>
  </w:style>
  <w:style w:type="character" w:customStyle="1" w:styleId="CharacterStyle0">
    <w:name w:val="CharacterStyle0"/>
    <w:hidden/>
    <w:rsid w:val="00FE4A20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sid w:val="00FE4A20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">
    <w:name w:val="CharacterStyle2"/>
    <w:hidden/>
    <w:rsid w:val="00FE4A20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FE4A20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">
    <w:name w:val="CharacterStyle4"/>
    <w:hidden/>
    <w:rsid w:val="00FE4A20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">
    <w:name w:val="CharacterStyle5"/>
    <w:hidden/>
    <w:rsid w:val="00FE4A20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">
    <w:name w:val="CharacterStyle6"/>
    <w:hidden/>
    <w:rsid w:val="00FE4A20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FE4A20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FE4A20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sid w:val="00FE4A20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FE4A20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sid w:val="00FE4A20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sid w:val="00FE4A20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3">
    <w:name w:val="CharacterStyle13"/>
    <w:hidden/>
    <w:rsid w:val="00FE4A20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rsid w:val="00FE4A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1B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B5D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032502"/>
    <w:rPr>
      <w:i/>
      <w:iCs/>
    </w:rPr>
  </w:style>
  <w:style w:type="character" w:customStyle="1" w:styleId="fontstyle01">
    <w:name w:val="fontstyle01"/>
    <w:basedOn w:val="a0"/>
    <w:rsid w:val="0003250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8263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6370"/>
  </w:style>
  <w:style w:type="paragraph" w:styleId="aa">
    <w:name w:val="footer"/>
    <w:basedOn w:val="a"/>
    <w:link w:val="ab"/>
    <w:uiPriority w:val="99"/>
    <w:unhideWhenUsed/>
    <w:rsid w:val="008263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6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A612A-5160-41FC-AF6D-EC29A68B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5869</Words>
  <Characters>33456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User</cp:lastModifiedBy>
  <cp:revision>7</cp:revision>
  <cp:lastPrinted>2023-09-13T10:45:00Z</cp:lastPrinted>
  <dcterms:created xsi:type="dcterms:W3CDTF">2023-09-13T07:36:00Z</dcterms:created>
  <dcterms:modified xsi:type="dcterms:W3CDTF">2023-09-15T12:11:00Z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18.1.11.0</vt:lpwstr>
  </property>
</Properties>
</file>