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0"/>
      </w:tblGrid>
      <w:tr w:rsidR="00EE3D09" w:rsidRPr="00366E00" w:rsidTr="0009689D">
        <w:tc>
          <w:tcPr>
            <w:tcW w:w="9260" w:type="dxa"/>
          </w:tcPr>
          <w:p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рассмотрения  заявок </w:t>
            </w:r>
            <w:proofErr w:type="gramStart"/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</w:t>
            </w:r>
            <w:proofErr w:type="gram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Кировской области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2)</w:t>
            </w:r>
            <w:r w:rsidR="00EE3D09" w:rsidRPr="00DC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D09" w:rsidRPr="00366E00" w:rsidTr="00551BD0">
        <w:trPr>
          <w:trHeight w:val="7990"/>
        </w:trPr>
        <w:tc>
          <w:tcPr>
            <w:tcW w:w="9260" w:type="dxa"/>
          </w:tcPr>
          <w:p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551BD0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1210E3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мая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г.</w:t>
            </w:r>
          </w:p>
          <w:p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Организатор аукциона: </w:t>
            </w:r>
            <w:r w:rsidRPr="00733F1C">
              <w:rPr>
                <w:sz w:val="22"/>
                <w:szCs w:val="22"/>
              </w:rPr>
              <w:t xml:space="preserve">Управление муниципальным имуществом и земельными ресурсами администрации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муниципальный район Кировской области</w:t>
            </w:r>
            <w:r w:rsidR="00681419" w:rsidRPr="00733F1C">
              <w:rPr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Адрес: </w:t>
            </w:r>
            <w:r w:rsidRPr="00733F1C">
              <w:rPr>
                <w:sz w:val="22"/>
                <w:szCs w:val="22"/>
              </w:rPr>
              <w:t xml:space="preserve">612740, Кировская область, </w:t>
            </w:r>
            <w:proofErr w:type="gramStart"/>
            <w:r w:rsidRPr="00733F1C">
              <w:rPr>
                <w:sz w:val="22"/>
                <w:szCs w:val="22"/>
              </w:rPr>
              <w:t>г</w:t>
            </w:r>
            <w:proofErr w:type="gramEnd"/>
            <w:r w:rsidRPr="00733F1C">
              <w:rPr>
                <w:sz w:val="22"/>
                <w:szCs w:val="22"/>
              </w:rPr>
              <w:t xml:space="preserve">. Омутнинск, ул. </w:t>
            </w:r>
            <w:proofErr w:type="spellStart"/>
            <w:r w:rsidRPr="00733F1C">
              <w:rPr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sz w:val="22"/>
                <w:szCs w:val="22"/>
              </w:rPr>
              <w:t xml:space="preserve"> 28а. Телефон 2-26-41; факс 2-26-41. Адрес электронной почты </w:t>
            </w:r>
            <w:hyperlink r:id="rId4" w:history="1">
              <w:r w:rsidRPr="00733F1C">
                <w:rPr>
                  <w:rStyle w:val="a5"/>
                  <w:sz w:val="22"/>
                  <w:szCs w:val="22"/>
                </w:rPr>
                <w:t>zem4322@yandex.ru</w:t>
              </w:r>
            </w:hyperlink>
            <w:r w:rsidRPr="00733F1C">
              <w:rPr>
                <w:color w:val="000000"/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Состав присутствующих членов комиссии:</w:t>
            </w:r>
          </w:p>
          <w:p w:rsidR="002829D2" w:rsidRPr="00733F1C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Срибная О.Ю. – и.о. начальника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района, председатель комиссии;</w:t>
            </w:r>
          </w:p>
          <w:p w:rsidR="002829D2" w:rsidRPr="00733F1C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Калинина Я.А. – главный специалист, юрисконсульт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района, секретарь комиссии;</w:t>
            </w:r>
          </w:p>
          <w:p w:rsidR="002829D2" w:rsidRPr="00733F1C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Чакина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О.С. – начальник отдела бухгалтерского учета, главный бухгалтер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района;</w:t>
            </w:r>
          </w:p>
          <w:p w:rsidR="001210E3" w:rsidRPr="00733F1C" w:rsidRDefault="001210E3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Светлакова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В.В. – главный специалист отдела земельных ресурсов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района;</w:t>
            </w:r>
          </w:p>
          <w:p w:rsidR="002829D2" w:rsidRPr="00733F1C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Кулакова Е.С. – начальник отдела земельных ресурсов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На заседан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ии ау</w:t>
            </w:r>
            <w:proofErr w:type="gramEnd"/>
            <w:r w:rsidR="001210E3" w:rsidRPr="00733F1C">
              <w:rPr>
                <w:color w:val="000000"/>
                <w:sz w:val="22"/>
                <w:szCs w:val="22"/>
              </w:rPr>
              <w:t>кционной комиссии присутствуют 5 членов</w:t>
            </w:r>
            <w:r w:rsidRPr="00733F1C">
              <w:rPr>
                <w:color w:val="000000"/>
                <w:sz w:val="22"/>
                <w:szCs w:val="22"/>
              </w:rPr>
              <w:t xml:space="preserve"> комиссии. Кворум имеется. </w:t>
            </w:r>
            <w:r w:rsidRPr="00733F1C">
              <w:rPr>
                <w:sz w:val="22"/>
                <w:szCs w:val="22"/>
              </w:rPr>
              <w:t>Комиссия правомочна осуществлять свои функции.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Процедура составления протокола рассмотрения заявок на участие в аукционе начата в  </w:t>
            </w:r>
            <w:r w:rsidR="00733F1C">
              <w:rPr>
                <w:color w:val="000000"/>
                <w:sz w:val="22"/>
                <w:szCs w:val="22"/>
              </w:rPr>
              <w:t xml:space="preserve">  </w:t>
            </w:r>
            <w:r w:rsidRPr="00733F1C">
              <w:rPr>
                <w:color w:val="000000"/>
                <w:sz w:val="22"/>
                <w:szCs w:val="22"/>
              </w:rPr>
              <w:t>11 часов</w:t>
            </w:r>
            <w:r w:rsidR="001210E3" w:rsidRPr="00733F1C">
              <w:rPr>
                <w:color w:val="000000"/>
                <w:sz w:val="22"/>
                <w:szCs w:val="22"/>
              </w:rPr>
              <w:t xml:space="preserve"> 00 минут (время московское) «22</w:t>
            </w:r>
            <w:r w:rsidRPr="00733F1C">
              <w:rPr>
                <w:color w:val="000000"/>
                <w:sz w:val="22"/>
                <w:szCs w:val="22"/>
              </w:rPr>
              <w:t xml:space="preserve">» мая 2023 по адресу: 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33F1C">
              <w:rPr>
                <w:color w:val="000000"/>
                <w:sz w:val="22"/>
                <w:szCs w:val="22"/>
              </w:rPr>
              <w:t xml:space="preserve">. Омутнинск, ул.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 xml:space="preserve">, д. 28 а,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>. № 20.</w:t>
            </w:r>
          </w:p>
          <w:p w:rsidR="002829D2" w:rsidRPr="00733F1C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Предметом аукциона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области.</w:t>
            </w:r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 Наименование, характеристики:</w:t>
            </w:r>
            <w:r w:rsidRPr="00733F1C">
              <w:rPr>
                <w:sz w:val="22"/>
                <w:szCs w:val="22"/>
              </w:rPr>
              <w:t xml:space="preserve"> нестационарный торговый объект: в кадастровом квартале 43:22:010118, местоположение: </w:t>
            </w:r>
            <w:proofErr w:type="gramStart"/>
            <w:r w:rsidRPr="00733F1C">
              <w:rPr>
                <w:sz w:val="22"/>
                <w:szCs w:val="22"/>
              </w:rPr>
              <w:t xml:space="preserve">Кировская область,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район, г. Омутни</w:t>
            </w:r>
            <w:r w:rsidR="001210E3" w:rsidRPr="00733F1C">
              <w:rPr>
                <w:sz w:val="22"/>
                <w:szCs w:val="22"/>
              </w:rPr>
              <w:t>нск, ул. Комсомольская, д. 20 «в», площадью НТО (павильон) 80,4</w:t>
            </w:r>
            <w:r w:rsidRPr="00733F1C">
              <w:rPr>
                <w:sz w:val="22"/>
                <w:szCs w:val="22"/>
              </w:rPr>
              <w:t xml:space="preserve"> кв. м, специализация: розничная торговля промтоварами, в соответствии со схемой размещения нестационарных торговых объектов на территории </w:t>
            </w:r>
            <w:proofErr w:type="spellStart"/>
            <w:r w:rsidRPr="00733F1C">
              <w:rPr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sz w:val="22"/>
                <w:szCs w:val="22"/>
              </w:rPr>
              <w:t xml:space="preserve"> городского поселения </w:t>
            </w:r>
            <w:r w:rsidR="00551BD0" w:rsidRPr="00733F1C">
              <w:rPr>
                <w:sz w:val="22"/>
                <w:szCs w:val="22"/>
              </w:rPr>
              <w:t>на 2021-2027 год, утвержденной Постановлением а</w:t>
            </w:r>
            <w:r w:rsidRPr="00733F1C">
              <w:rPr>
                <w:sz w:val="22"/>
                <w:szCs w:val="22"/>
              </w:rPr>
              <w:t xml:space="preserve">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sz w:val="22"/>
                <w:szCs w:val="22"/>
              </w:rPr>
              <w:t xml:space="preserve"> района Кировской области от 27.10.2022  № 906.</w:t>
            </w:r>
            <w:proofErr w:type="gramEnd"/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Начальная цена предмета аукциона: </w:t>
            </w:r>
            <w:r w:rsidR="001210E3" w:rsidRPr="00733F1C">
              <w:rPr>
                <w:sz w:val="22"/>
                <w:szCs w:val="22"/>
              </w:rPr>
              <w:t xml:space="preserve">Начальный размер платы за право размещения НТО в течение одного календарного года в размере </w:t>
            </w:r>
            <w:bookmarkStart w:id="0" w:name="_GoBack"/>
            <w:r w:rsidR="001210E3" w:rsidRPr="00733F1C">
              <w:rPr>
                <w:sz w:val="22"/>
                <w:szCs w:val="22"/>
              </w:rPr>
              <w:t>21 716 (</w:t>
            </w:r>
            <w:bookmarkEnd w:id="0"/>
            <w:r w:rsidR="001210E3" w:rsidRPr="00733F1C">
              <w:rPr>
                <w:sz w:val="22"/>
                <w:szCs w:val="22"/>
              </w:rPr>
              <w:t>двадцать одна тысяча семьсот шестнадцать) рублей 04 копейки. Начальный размер платы за право размещения НТО в течение одного календарного месяца в размере 1 809 (одна тысяча восемьсот девять) рублей 67 копеек.</w:t>
            </w:r>
          </w:p>
          <w:p w:rsidR="002829D2" w:rsidRPr="00733F1C" w:rsidRDefault="002829D2" w:rsidP="002829D2">
            <w:pPr>
              <w:ind w:firstLine="540"/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>Величина повышения начальной цены (шаг аукциона)</w:t>
            </w:r>
            <w:r w:rsidRPr="00733F1C">
              <w:rPr>
                <w:sz w:val="22"/>
                <w:szCs w:val="22"/>
              </w:rPr>
              <w:t xml:space="preserve">: </w:t>
            </w:r>
            <w:r w:rsidR="001210E3" w:rsidRPr="00733F1C">
              <w:rPr>
                <w:sz w:val="22"/>
                <w:szCs w:val="22"/>
              </w:rPr>
              <w:t>в размере 3 % от начальной цены предмета аукциона  (3 % от начального размера платы за право размещения НТО в течение одного календарного года) – 651 (шестьсот пятьдесят один) рубль 48 копеек.</w:t>
            </w:r>
          </w:p>
          <w:p w:rsidR="00EE3D09" w:rsidRPr="00733F1C" w:rsidRDefault="00367588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E3D09"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проведения аукциона: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администрации муниципального образования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Кировской области от «20» апреля 2023 года № 334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1419" w:rsidRPr="00733F1C" w:rsidRDefault="00681419" w:rsidP="00681419">
            <w:pPr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733F1C">
              <w:rPr>
                <w:sz w:val="22"/>
                <w:szCs w:val="22"/>
              </w:rPr>
              <w:t>На участие в аукционе по продаже права на заключение договора на размещение</w:t>
            </w:r>
            <w:proofErr w:type="gramEnd"/>
            <w:r w:rsidRPr="00733F1C">
              <w:rPr>
                <w:sz w:val="22"/>
                <w:szCs w:val="22"/>
              </w:rPr>
              <w:t xml:space="preserve"> нестационарного торгового объекта поступила одна заявка:</w:t>
            </w:r>
          </w:p>
          <w:p w:rsidR="00EE3D09" w:rsidRPr="00733F1C" w:rsidRDefault="003F7669" w:rsidP="006814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Индивидуального предпринимателя 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Меркурьевой Лилии Евгеньевны. Заявка подана 15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мая 2023 года. Денежные средства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в размере 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4 343 рубля 20 копеек оплачены 15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.05.2023 года, в счет оплаты задатка для участия в аукционе на расчетный счет, указанный в информационном сообщении о п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роведен</w:t>
            </w:r>
            <w:proofErr w:type="gramStart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кциона, поступили 16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.05.2023 года.</w:t>
            </w:r>
          </w:p>
          <w:p w:rsidR="003F7669" w:rsidRPr="00733F1C" w:rsidRDefault="003F7669" w:rsidP="003F7669">
            <w:pPr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В результате рассмотрения поступившей от претендента заявки и приложенных </w:t>
            </w:r>
            <w:r w:rsidRPr="00733F1C">
              <w:rPr>
                <w:sz w:val="22"/>
                <w:szCs w:val="22"/>
              </w:rPr>
              <w:lastRenderedPageBreak/>
              <w:t>документов комиссия РЕШИЛА:</w:t>
            </w:r>
          </w:p>
          <w:p w:rsidR="003F7669" w:rsidRPr="00733F1C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единственная заявка на участие в аукционе и заявитель </w:t>
            </w:r>
            <w:r w:rsidRPr="00733F1C">
              <w:rPr>
                <w:i/>
                <w:sz w:val="22"/>
                <w:szCs w:val="22"/>
              </w:rPr>
              <w:t xml:space="preserve">Индивидуальный предприниматель </w:t>
            </w:r>
            <w:r w:rsidR="001210E3" w:rsidRPr="00733F1C">
              <w:rPr>
                <w:i/>
                <w:sz w:val="22"/>
                <w:szCs w:val="22"/>
              </w:rPr>
              <w:t xml:space="preserve">Меркурьева Лилия </w:t>
            </w:r>
            <w:proofErr w:type="gramStart"/>
            <w:r w:rsidR="001210E3" w:rsidRPr="00733F1C">
              <w:rPr>
                <w:i/>
                <w:sz w:val="22"/>
                <w:szCs w:val="22"/>
              </w:rPr>
              <w:t>Евгеньевна</w:t>
            </w:r>
            <w:proofErr w:type="gramEnd"/>
            <w:r w:rsidRPr="00733F1C">
              <w:rPr>
                <w:sz w:val="22"/>
                <w:szCs w:val="22"/>
              </w:rPr>
              <w:t xml:space="preserve"> </w:t>
            </w:r>
            <w:r w:rsidR="001210E3" w:rsidRPr="00733F1C">
              <w:rPr>
                <w:sz w:val="22"/>
                <w:szCs w:val="22"/>
              </w:rPr>
              <w:t>подавшая</w:t>
            </w:r>
            <w:r w:rsidRPr="00733F1C">
              <w:rPr>
                <w:sz w:val="22"/>
                <w:szCs w:val="22"/>
              </w:rPr>
              <w:t xml:space="preserve"> указанную заявку, соответствуют всем требованиям и указанным в </w:t>
            </w:r>
            <w:r w:rsidR="00551BD0" w:rsidRPr="00733F1C">
              <w:rPr>
                <w:sz w:val="22"/>
                <w:szCs w:val="22"/>
              </w:rPr>
              <w:t xml:space="preserve">извещении </w:t>
            </w:r>
            <w:r w:rsidRPr="00733F1C">
              <w:rPr>
                <w:sz w:val="22"/>
                <w:szCs w:val="22"/>
              </w:rPr>
              <w:t>о проведении аукциона</w:t>
            </w:r>
            <w:r w:rsidR="00551BD0" w:rsidRPr="00733F1C">
              <w:rPr>
                <w:sz w:val="22"/>
                <w:szCs w:val="22"/>
              </w:rPr>
              <w:t xml:space="preserve"> и </w:t>
            </w:r>
            <w:r w:rsidRPr="00733F1C">
              <w:rPr>
                <w:sz w:val="22"/>
                <w:szCs w:val="22"/>
              </w:rPr>
              <w:t xml:space="preserve"> условиям аукциона.</w:t>
            </w:r>
          </w:p>
          <w:p w:rsidR="00EE3D09" w:rsidRPr="00733F1C" w:rsidRDefault="00112E29" w:rsidP="00F677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 Таким образом, договор на размещение нестационарного торгового объекта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: в кадастровом квартале 43:22:010118, местоположение: </w:t>
            </w:r>
            <w:proofErr w:type="gramStart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Кировская область, </w:t>
            </w:r>
            <w:proofErr w:type="spellStart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район, г. Омутнинск, ул. Комсомольская, д. 20 «в», площадью НТО (павильон) 80,4 кв. м, специализация: розничная торговля промтоварами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, в соответствии со схемой размещения нестационарных торговых объектов на территории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на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2021-2027 год, утвержденной Постановлением 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дминистрации муниципального образования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 от 27.10.2022 </w:t>
            </w:r>
            <w:r w:rsidR="00DF4D04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№ 906, сроком на 7 (семь) лет, будет заключен с</w:t>
            </w:r>
            <w:proofErr w:type="gram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заявителем подавшим единственную заявку, соответствующую всем </w:t>
            </w:r>
            <w:proofErr w:type="gram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требованиям</w:t>
            </w:r>
            <w:proofErr w:type="gramEnd"/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указанным в извещении о проведении аукциона. П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лата за размещение нестационарного торгового объекта в течение одного календарного года </w:t>
            </w:r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составит </w:t>
            </w:r>
            <w:r w:rsidR="00733F1C" w:rsidRPr="00733F1C">
              <w:rPr>
                <w:rFonts w:ascii="Times New Roman" w:hAnsi="Times New Roman" w:cs="Times New Roman"/>
                <w:sz w:val="22"/>
                <w:szCs w:val="22"/>
              </w:rPr>
              <w:t>21 716 (двадцать одна тысяча семьсот шестнадцать) рублей 04 копейки.</w:t>
            </w:r>
            <w:r w:rsidR="00733F1C" w:rsidRPr="00733F1C">
              <w:rPr>
                <w:sz w:val="22"/>
                <w:szCs w:val="22"/>
              </w:rPr>
              <w:t xml:space="preserve"> 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Заседание аукционной (конкурсной) комиссии окончено в 11 часо</w:t>
            </w:r>
            <w:r w:rsidR="00733F1C" w:rsidRPr="00733F1C">
              <w:rPr>
                <w:sz w:val="22"/>
                <w:szCs w:val="22"/>
              </w:rPr>
              <w:t>в 30 минут (время московское) 22</w:t>
            </w:r>
            <w:r w:rsidRPr="00733F1C">
              <w:rPr>
                <w:sz w:val="22"/>
                <w:szCs w:val="22"/>
              </w:rPr>
              <w:t>.05.2023 года.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  Протокол подписан всеми присутствующими на заседании членами аукционной (конкурсной) комиссии.</w:t>
            </w:r>
          </w:p>
          <w:p w:rsidR="00551BD0" w:rsidRPr="00733F1C" w:rsidRDefault="00551BD0" w:rsidP="00733F1C">
            <w:pPr>
              <w:rPr>
                <w:sz w:val="22"/>
                <w:szCs w:val="22"/>
              </w:rPr>
            </w:pPr>
          </w:p>
          <w:p w:rsidR="00551BD0" w:rsidRPr="00733F1C" w:rsidRDefault="00551BD0" w:rsidP="00551BD0">
            <w:pPr>
              <w:pStyle w:val="ConsPlusNormal"/>
              <w:tabs>
                <w:tab w:val="left" w:pos="101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3D09" w:rsidRPr="00551BD0" w:rsidRDefault="00EE3D09" w:rsidP="0009689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D09"/>
    <w:rsid w:val="00112E29"/>
    <w:rsid w:val="001210E3"/>
    <w:rsid w:val="001919B5"/>
    <w:rsid w:val="002829D2"/>
    <w:rsid w:val="002E31CB"/>
    <w:rsid w:val="00367588"/>
    <w:rsid w:val="003E5E2B"/>
    <w:rsid w:val="003F7669"/>
    <w:rsid w:val="00551BD0"/>
    <w:rsid w:val="005A6769"/>
    <w:rsid w:val="005D4553"/>
    <w:rsid w:val="00633208"/>
    <w:rsid w:val="00681419"/>
    <w:rsid w:val="00733F1C"/>
    <w:rsid w:val="009224C9"/>
    <w:rsid w:val="00BB2695"/>
    <w:rsid w:val="00DB581A"/>
    <w:rsid w:val="00DC42A2"/>
    <w:rsid w:val="00DF4D04"/>
    <w:rsid w:val="00E5587C"/>
    <w:rsid w:val="00EE3D09"/>
    <w:rsid w:val="00EE701F"/>
    <w:rsid w:val="00F15F38"/>
    <w:rsid w:val="00F6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zem</dc:creator>
  <cp:lastModifiedBy>yurist zem</cp:lastModifiedBy>
  <cp:revision>2</cp:revision>
  <cp:lastPrinted>2023-05-11T07:25:00Z</cp:lastPrinted>
  <dcterms:created xsi:type="dcterms:W3CDTF">2023-05-22T10:56:00Z</dcterms:created>
  <dcterms:modified xsi:type="dcterms:W3CDTF">2023-05-22T10:56:00Z</dcterms:modified>
</cp:coreProperties>
</file>